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CE" w:rsidRPr="00107AF6" w:rsidRDefault="007D3480" w:rsidP="007D3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7AF6">
        <w:rPr>
          <w:rFonts w:ascii="Times New Roman" w:hAnsi="Times New Roman" w:cs="Times New Roman"/>
          <w:sz w:val="24"/>
          <w:szCs w:val="24"/>
        </w:rPr>
        <w:t xml:space="preserve">Mülkiyeti tarafıma ait olan ve güncel tapu bilgileri ekte yer alan, Adapazarı İlçesi, </w:t>
      </w:r>
      <w:proofErr w:type="gramStart"/>
      <w:r w:rsidRPr="00107AF6">
        <w:rPr>
          <w:rFonts w:ascii="Times New Roman" w:hAnsi="Times New Roman" w:cs="Times New Roman"/>
          <w:sz w:val="24"/>
          <w:szCs w:val="24"/>
        </w:rPr>
        <w:t>……………………......</w:t>
      </w:r>
      <w:proofErr w:type="gramEnd"/>
      <w:r w:rsidRPr="00107AF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Pr="00107AF6">
        <w:rPr>
          <w:rFonts w:ascii="Times New Roman" w:hAnsi="Times New Roman" w:cs="Times New Roman"/>
          <w:sz w:val="24"/>
          <w:szCs w:val="24"/>
        </w:rPr>
        <w:t>………...</w:t>
      </w:r>
      <w:proofErr w:type="gramEnd"/>
      <w:r w:rsidRPr="00107AF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Pr="00107AF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107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AF6">
        <w:rPr>
          <w:rFonts w:ascii="Times New Roman" w:hAnsi="Times New Roman" w:cs="Times New Roman"/>
          <w:sz w:val="24"/>
          <w:szCs w:val="24"/>
        </w:rPr>
        <w:t>parselde</w:t>
      </w:r>
      <w:proofErr w:type="gramEnd"/>
      <w:r w:rsidRPr="00107AF6">
        <w:rPr>
          <w:rFonts w:ascii="Times New Roman" w:hAnsi="Times New Roman" w:cs="Times New Roman"/>
          <w:sz w:val="24"/>
          <w:szCs w:val="24"/>
        </w:rPr>
        <w:t xml:space="preserve"> kayıtlı taşınmaz üzerine inşa edeceğim yapıya esas doğruluğunu beyan ettiğim tüm bilgi, belge ve projelerin</w:t>
      </w:r>
      <w:r w:rsidR="009A7C56" w:rsidRPr="00107AF6">
        <w:rPr>
          <w:rFonts w:ascii="Times New Roman" w:hAnsi="Times New Roman" w:cs="Times New Roman"/>
          <w:sz w:val="24"/>
          <w:szCs w:val="24"/>
        </w:rPr>
        <w:t xml:space="preserve"> incelenmesi ve</w:t>
      </w:r>
      <w:r w:rsidRPr="00107AF6">
        <w:rPr>
          <w:rFonts w:ascii="Times New Roman" w:hAnsi="Times New Roman" w:cs="Times New Roman"/>
          <w:sz w:val="24"/>
          <w:szCs w:val="24"/>
        </w:rPr>
        <w:t xml:space="preserve"> mer’i mevzuatlar çerçevesinde tarafınızca kabulü sonrasında Yapı Ruhsatı düzenlenmesi hususunda;</w:t>
      </w:r>
    </w:p>
    <w:p w:rsidR="007D3480" w:rsidRPr="00107AF6" w:rsidRDefault="007D3480" w:rsidP="007D3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AF6">
        <w:rPr>
          <w:rFonts w:ascii="Times New Roman" w:hAnsi="Times New Roman" w:cs="Times New Roman"/>
          <w:sz w:val="24"/>
          <w:szCs w:val="24"/>
        </w:rPr>
        <w:t>Gereğini arz ederim.</w:t>
      </w:r>
    </w:p>
    <w:tbl>
      <w:tblPr>
        <w:tblpPr w:leftFromText="141" w:rightFromText="141" w:vertAnchor="page" w:horzAnchor="margin" w:tblpY="5313"/>
        <w:tblW w:w="0" w:type="auto"/>
        <w:tblLook w:val="01E0" w:firstRow="1" w:lastRow="1" w:firstColumn="1" w:lastColumn="1" w:noHBand="0" w:noVBand="0"/>
      </w:tblPr>
      <w:tblGrid>
        <w:gridCol w:w="9070"/>
      </w:tblGrid>
      <w:tr w:rsidR="004F1543" w:rsidRPr="004F1543" w:rsidTr="004F1543">
        <w:trPr>
          <w:trHeight w:val="2473"/>
        </w:trPr>
        <w:tc>
          <w:tcPr>
            <w:tcW w:w="4767" w:type="dxa"/>
            <w:vAlign w:val="center"/>
          </w:tcPr>
          <w:p w:rsidR="004F1543" w:rsidRPr="004F1543" w:rsidRDefault="004F1543" w:rsidP="004F15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7AF6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BDCA30" wp14:editId="55027D4F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39370</wp:posOffset>
                      </wp:positionV>
                      <wp:extent cx="2758440" cy="2122805"/>
                      <wp:effectExtent l="0" t="0" r="381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8440" cy="2122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ED1" w:rsidRPr="004F1543" w:rsidRDefault="00D17827" w:rsidP="00D17827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F15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Yapı Sahibi/Sahipleri</w:t>
                                  </w:r>
                                </w:p>
                                <w:p w:rsidR="00797ED1" w:rsidRPr="004F1543" w:rsidRDefault="00797ED1" w:rsidP="00797ED1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F15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Ad </w:t>
                                  </w:r>
                                  <w:proofErr w:type="spellStart"/>
                                  <w:r w:rsidRPr="004F15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Soyad</w:t>
                                  </w:r>
                                  <w:proofErr w:type="spellEnd"/>
                                  <w:r w:rsidRPr="004F15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D17827" w:rsidRPr="004F1543" w:rsidRDefault="00D17827" w:rsidP="00797ED1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F15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TC Kimlik:</w:t>
                                  </w:r>
                                </w:p>
                                <w:p w:rsidR="00D17827" w:rsidRPr="004F1543" w:rsidRDefault="00D17827" w:rsidP="00797ED1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F15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Telefon:</w:t>
                                  </w:r>
                                </w:p>
                                <w:p w:rsidR="007C3B89" w:rsidRPr="004F1543" w:rsidRDefault="007C3B89" w:rsidP="007C3B89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F15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Adres:</w:t>
                                  </w:r>
                                </w:p>
                                <w:p w:rsidR="007C3B89" w:rsidRPr="004F1543" w:rsidRDefault="007C3B89" w:rsidP="007C3B89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7C3B89" w:rsidRPr="004F1543" w:rsidRDefault="007C3B89" w:rsidP="007C3B89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F15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Tarih:</w:t>
                                  </w:r>
                                </w:p>
                                <w:p w:rsidR="007C3B89" w:rsidRPr="004F1543" w:rsidRDefault="007C3B89" w:rsidP="007C3B89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F15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İmza: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DCA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47.9pt;margin-top:3.1pt;width:217.2pt;height:16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wDJQIAACIEAAAOAAAAZHJzL2Uyb0RvYy54bWysU1Fv0zAQfkfiP1h+p0mjlnZR02l0FCE2&#10;QBr8AMdxGgvbZ2ynyfj1OztdV+AN4Qfr7Lv7/N135831qBU5CuclmIrOZzklwnBopDlU9Pu3/Zs1&#10;JT4w0zAFRlT0UXh6vX39ajPYUhTQgWqEIwhifDnYinYh2DLLPO+EZn4GVhh0tuA0C3h0h6xxbEB0&#10;rbIiz99mA7jGOuDCe7y9nZx0m/DbVvDwpW29CERVFLmFtLu013HPthtWHhyzneQnGuwfWGgmDT56&#10;hrplgZHeyb+gtOQOPLRhxkFn0LaSi1QDVjPP/6jmoWNWpFpQHG/PMvn/B8s/H786IpuKFvMVJYZp&#10;bNK9CNKQT33ofU+KqNFgfYmhDxaDw/gORux1qtfbO+A/PDGw65g5iBvnYOgEa5DjPGZmF6kTjo8g&#10;9XAPDT7F+gAJaGydjgKiJATRsVeP5/6IMRCOl8VquV4s0MXRV8yLYp0v0xusfE63zocPAjSJRkUd&#10;DkCCZ8c7HyIdVj6HxNc8KNnspVLp4A71TjlyZDgs+7RO6L+FKUOGil4ti2VCNhDz0xxpGXCYldQV&#10;XedxxXRWRjnemybZgUk12chEmZM+UZJJnDDWIwZG0WpoHlEpB9PQ4idDowP3i5IBB7ai/mfPnKBE&#10;fTSo9tU8SRPSYbFcFaiTu/TUlx5mOEJVNFAymbuQfkXka+AGu9LKpNcLkxNXHMQk4+nTxEm/PKeo&#10;l6+9fQIAAP//AwBQSwMEFAAGAAgAAAAhAEYApOHfAAAACQEAAA8AAABkcnMvZG93bnJldi54bWxM&#10;j8FOwzAQRO9I/IO1SFwQdWiTlKTZVIAE4trSD9jEbhI1tqPYbdK/ZznR245mNPO22M6mFxc9+s5Z&#10;hJdFBELb2qnONgiHn8/nVxA+kFXUO6sRrtrDtry/KyhXbrI7fdmHRnCJ9TkhtCEMuZS+brUhv3CD&#10;tuwd3WgosBwbqUaauNz0chlFqTTUWV5oadAfra5P+7NBOH5PT0k2VV/hsN7F6Tt168pdER8f5rcN&#10;iKDn8B+GP3xGh5KZKne2yoseIc4SRg8I6RIE+9kq4qNCWMVRArIs5O0H5S8AAAD//wMAUEsBAi0A&#10;FAAGAAgAAAAhALaDOJL+AAAA4QEAABMAAAAAAAAAAAAAAAAAAAAAAFtDb250ZW50X1R5cGVzXS54&#10;bWxQSwECLQAUAAYACAAAACEAOP0h/9YAAACUAQAACwAAAAAAAAAAAAAAAAAvAQAAX3JlbHMvLnJl&#10;bHNQSwECLQAUAAYACAAAACEAxv0MAyUCAAAiBAAADgAAAAAAAAAAAAAAAAAuAgAAZHJzL2Uyb0Rv&#10;Yy54bWxQSwECLQAUAAYACAAAACEARgCk4d8AAAAJAQAADwAAAAAAAAAAAAAAAAB/BAAAZHJzL2Rv&#10;d25yZXYueG1sUEsFBgAAAAAEAAQA8wAAAIsFAAAAAA==&#10;" stroked="f">
                      <v:textbox>
                        <w:txbxContent>
                          <w:p w:rsidR="00797ED1" w:rsidRPr="004F1543" w:rsidRDefault="00D17827" w:rsidP="00D1782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15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Yapı Sahibi/Sahipleri</w:t>
                            </w:r>
                          </w:p>
                          <w:p w:rsidR="00797ED1" w:rsidRPr="004F1543" w:rsidRDefault="00797ED1" w:rsidP="00797ED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15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Ad </w:t>
                            </w:r>
                            <w:proofErr w:type="spellStart"/>
                            <w:r w:rsidRPr="004F15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Soyad</w:t>
                            </w:r>
                            <w:proofErr w:type="spellEnd"/>
                            <w:r w:rsidRPr="004F15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D17827" w:rsidRPr="004F1543" w:rsidRDefault="00D17827" w:rsidP="00797ED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15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TC Kimlik:</w:t>
                            </w:r>
                          </w:p>
                          <w:p w:rsidR="00D17827" w:rsidRPr="004F1543" w:rsidRDefault="00D17827" w:rsidP="00797ED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15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Telefon:</w:t>
                            </w:r>
                          </w:p>
                          <w:p w:rsidR="007C3B89" w:rsidRPr="004F1543" w:rsidRDefault="007C3B89" w:rsidP="007C3B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15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Adres:</w:t>
                            </w:r>
                          </w:p>
                          <w:p w:rsidR="007C3B89" w:rsidRPr="004F1543" w:rsidRDefault="007C3B89" w:rsidP="007C3B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C3B89" w:rsidRPr="004F1543" w:rsidRDefault="007C3B89" w:rsidP="007C3B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15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Tarih:</w:t>
                            </w:r>
                          </w:p>
                          <w:p w:rsidR="007C3B89" w:rsidRPr="004F1543" w:rsidRDefault="007C3B89" w:rsidP="007C3B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15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İmza: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15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Ruhsat Türü</w:t>
            </w:r>
          </w:p>
          <w:p w:rsidR="004F1543" w:rsidRPr="004F1543" w:rsidRDefault="004F1543" w:rsidP="004F154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7B81DEB" wp14:editId="6D60C94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113030" cy="114935"/>
                      <wp:effectExtent l="0" t="0" r="20320" b="1841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D823B" id="Dikdörtgen 12" o:spid="_x0000_s1026" style="position:absolute;margin-left:5.35pt;margin-top:.75pt;width:8.9pt;height:9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++JwIAAD8EAAAOAAAAZHJzL2Uyb0RvYy54bWysU9tuEzEQfUfiHyy/k83mAs0qm6pKCEIq&#10;UKnwAY7t3bXqG2Mnm/Jh/AA/xtibhhR4QvjB8njGxzPnzCyvj0aTg4SgnK1pORpTIi13Qtm2pl8+&#10;b19dURIis4JpZ2VNH2Wg16uXL5a9r+TEdU4LCQRBbKh6X9MuRl8VReCdNCyMnJcWnY0DwyKa0BYC&#10;WI/oRheT8fh10TsQHhyXIeDtZnDSVcZvGsnjp6YJMhJdU8wt5h3yvkt7sVqyqgXmO8VPabB/yMIw&#10;ZfHTM9SGRUb2oP6AMoqDC66JI+5M4ZpGcZlrwGrK8W/V3HfMy1wLkhP8mabw/2D5x8MdECVQuwkl&#10;lhnUaKMexI/vEFtpCd4iRb0PFUbe+ztIRQZ/6/hDINatO2ZbeQPg+k4ygYmVKb549iAZAZ+SXf/B&#10;CfyA7aPLbB0bMAkQeSDHLMrjWRR5jITjZVlOx1OUjqOrLGeL6Tz/wKqnxx5CfCedIelQU0DNMzg7&#10;3IaYkmHVU0hO3mkltkrrbEC7W2sgB4b9sc3rhB4uw7QlfU0X88k8Iz/zhUuIcV5/gzAqYqNrZWp6&#10;dQ5iVWLtrRW5DSNTejhjytqeaEzMDQrsnHhEFsENXYxTh4fOwTdKeuzgmoavewaSEv3eohKLcjZL&#10;LZ+N2fzNBA249OwuPcxyhKpppGQ4ruMwJnsPqu3wpzLXbt0NqteozGxSdsjqlCx2aSb8NFFpDC7t&#10;HPVr7lc/AQAA//8DAFBLAwQUAAYACAAAACEAyZTqUtkAAAAGAQAADwAAAGRycy9kb3ducmV2Lnht&#10;bEyOwU7DMBBE70j8g7VI3KhDEKUNcSoEKhLHNr1w28RLEojXUey0ga9nOZXTaDSjmZdvZterI42h&#10;82zgdpGAIq697bgxcCi3NytQISJb7D2TgW8KsCkuL3LMrD/xjo772CgZ4ZChgTbGIdM61C05DAs/&#10;EEv24UeHUezYaDviScZdr9MkWWqHHctDiwM9t1R/7SdnoOrSA/7sytfErbd38W0uP6f3F2Our+an&#10;R1CR5nguwx++oEMhTJWf2AbVi08epCl6D0ridCVaiV0vQRe5/o9f/AIAAP//AwBQSwECLQAUAAYA&#10;CAAAACEAtoM4kv4AAADhAQAAEwAAAAAAAAAAAAAAAAAAAAAAW0NvbnRlbnRfVHlwZXNdLnhtbFBL&#10;AQItABQABgAIAAAAIQA4/SH/1gAAAJQBAAALAAAAAAAAAAAAAAAAAC8BAABfcmVscy8ucmVsc1BL&#10;AQItABQABgAIAAAAIQBx+M++JwIAAD8EAAAOAAAAAAAAAAAAAAAAAC4CAABkcnMvZTJvRG9jLnht&#10;bFBLAQItABQABgAIAAAAIQDJlOpS2QAAAAYBAAAPAAAAAAAAAAAAAAAAAIEEAABkcnMvZG93bnJl&#10;di54bWxQSwUGAAAAAAQABADzAAAAhwUAAAAA&#10;"/>
                  </w:pict>
                </mc:Fallback>
              </mc:AlternateContent>
            </w:r>
            <w:r w:rsidRPr="004F154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5160A26" wp14:editId="2990228E">
                      <wp:simplePos x="0" y="0"/>
                      <wp:positionH relativeFrom="column">
                        <wp:posOffset>6771640</wp:posOffset>
                      </wp:positionH>
                      <wp:positionV relativeFrom="paragraph">
                        <wp:posOffset>7701915</wp:posOffset>
                      </wp:positionV>
                      <wp:extent cx="114300" cy="114300"/>
                      <wp:effectExtent l="0" t="0" r="0" b="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F1DD8" id="Dikdörtgen 11" o:spid="_x0000_s1026" style="position:absolute;margin-left:533.2pt;margin-top:606.45pt;width:9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rSZK2OAAAAAPAQAADwAAAGRycy9kb3ducmV2LnhtbEyP&#10;QU+DQBCF7yb+h82YeLO7pQ0pyNIYTU08tvTibYERUHaWsEuL/nqHk97mvXl58022n20vLjj6zpGG&#10;9UqBQKpc3VGj4VwcHnYgfDBUm94RavhGD/v89iYzae2udMTLKTSCS8inRkMbwpBK6asWrfErNyDx&#10;7sON1gSWYyPr0Vy53PYyUiqW1nTEF1oz4HOL1ddpshrKLjqbn2Pxqmxy2IS3ufic3l+0vr+bnx5B&#10;BJzDXxgWfEaHnJlKN1HtRc9axfGWszxF6ygBsWTUbsteuXgblYDMM/n/j/wXAAD//wMAUEsBAi0A&#10;FAAGAAgAAAAhALaDOJL+AAAA4QEAABMAAAAAAAAAAAAAAAAAAAAAAFtDb250ZW50X1R5cGVzXS54&#10;bWxQSwECLQAUAAYACAAAACEAOP0h/9YAAACUAQAACwAAAAAAAAAAAAAAAAAvAQAAX3JlbHMvLnJl&#10;bHNQSwECLQAUAAYACAAAACEAlbqhdiQCAAA/BAAADgAAAAAAAAAAAAAAAAAuAgAAZHJzL2Uyb0Rv&#10;Yy54bWxQSwECLQAUAAYACAAAACEArSZK2OAAAAAPAQAADwAAAAAAAAAAAAAAAAB+BAAAZHJzL2Rv&#10;d25yZXYueG1sUEsFBgAAAAAEAAQA8wAAAIsFAAAAAA==&#10;"/>
                  </w:pict>
                </mc:Fallback>
              </mc:AlternateContent>
            </w:r>
            <w:r w:rsidRPr="004F154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98A77C2" wp14:editId="7020FC9B">
                      <wp:simplePos x="0" y="0"/>
                      <wp:positionH relativeFrom="column">
                        <wp:posOffset>6774180</wp:posOffset>
                      </wp:positionH>
                      <wp:positionV relativeFrom="paragraph">
                        <wp:posOffset>7922260</wp:posOffset>
                      </wp:positionV>
                      <wp:extent cx="114300" cy="114300"/>
                      <wp:effectExtent l="0" t="0" r="0" b="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9E177" id="Dikdörtgen 10" o:spid="_x0000_s1026" style="position:absolute;margin-left:533.4pt;margin-top:623.8pt;width:9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Efehn+EAAAAPAQAADwAAAGRycy9kb3ducmV2LnhtbEyP&#10;wU7DMBBE70j8g7VI3KhNKKakcSoEKhLHNr1w28RuEojtKHbawNezOZXbzuxo9m22mWzHTmYIrXcK&#10;7hcCmHGV162rFRyK7d0KWIjoNHbeGQU/JsAmv77KMNX+7HbmtI81oxIXUlTQxNinnIeqMRbDwvfG&#10;0e7oB4uR5FBzPeCZym3HEyEkt9g6utBgb14bU33vR6ugbJMD/u6Kd2Gftw/xYyq+xs83pW5vppc1&#10;sGimeAnDjE/okBNT6UenA+tICymJPdKULJ8ksDkjVkvyytmTjxJ4nvH/f+R/AAAA//8DAFBLAQIt&#10;ABQABgAIAAAAIQC2gziS/gAAAOEBAAATAAAAAAAAAAAAAAAAAAAAAABbQ29udGVudF9UeXBlc10u&#10;eG1sUEsBAi0AFAAGAAgAAAAhADj9If/WAAAAlAEAAAsAAAAAAAAAAAAAAAAALwEAAF9yZWxzLy5y&#10;ZWxzUEsBAi0AFAAGAAgAAAAhAHQCmygkAgAAPwQAAA4AAAAAAAAAAAAAAAAALgIAAGRycy9lMm9E&#10;b2MueG1sUEsBAi0AFAAGAAgAAAAhABH3oZ/hAAAADwEAAA8AAAAAAAAAAAAAAAAAfgQAAGRycy9k&#10;b3ducmV2LnhtbFBLBQYAAAAABAAEAPMAAACMBQAAAAA=&#10;"/>
                  </w:pict>
                </mc:Fallback>
              </mc:AlternateContent>
            </w:r>
            <w:r w:rsidRPr="004F154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C87A9D0" wp14:editId="3B8A72CB">
                      <wp:simplePos x="0" y="0"/>
                      <wp:positionH relativeFrom="column">
                        <wp:posOffset>6777355</wp:posOffset>
                      </wp:positionH>
                      <wp:positionV relativeFrom="paragraph">
                        <wp:posOffset>8131810</wp:posOffset>
                      </wp:positionV>
                      <wp:extent cx="113665" cy="123190"/>
                      <wp:effectExtent l="0" t="0" r="0" b="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09FE" id="Dikdörtgen 9" o:spid="_x0000_s1026" style="position:absolute;margin-left:533.65pt;margin-top:640.3pt;width:8.95pt;height:9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FjJwIAAD0EAAAOAAAAZHJzL2Uyb0RvYy54bWysU11uEzEQfkfiDpbfyWbTJjSrbKoqJQip&#10;QKXCARzbu2vVf4ydbMLBuEAvxtibhhR4QvjB8njGn7/5ZmZxvTea7CQE5WxNy9GYEmm5E8q2Nf36&#10;Zf3mipIQmRVMOytrepCBXi9fv1r0vpIT1zktJBAEsaHqfU27GH1VFIF30rAwcl5adDYODItoQlsI&#10;YD2iG11MxuNZ0TsQHhyXIeDt7eCky4zfNJLHz00TZCS6psgt5h3yvkl7sVywqgXmO8WPNNg/sDBM&#10;Wfz0BHXLIiNbUH9AGcXBBdfEEXemcE2juMw5YDbl+LdsHjrmZc4FxQn+JFP4f7D80+4eiBI1nVNi&#10;mcES3apH8fQDYistmSeBeh8qjHvw95BSDP7O8cdArFt1zLbyBsD1nWQCaZUpvnjxIBkBn5JN/9EJ&#10;xGfb6LJW+wZMAkQVyD6X5HAqidxHwvGyLC9msyklHF3l5KKc55IVrHp+7CHE99IZkg41Bax4Bme7&#10;uxATGVY9h2TyTiuxVlpnA9rNSgPZMeyOdV6ZP+Z4HqYt6VGf6WSakV/4wjnEOK+/QRgVsc21MjW9&#10;OgWxKqn2zorchJEpPZyRsrZHGZNyQwU2ThxQRXBDD+PM4aFz8J2SHvu3puHbloGkRH+wWIl5eXmZ&#10;Gj4bl9O3EzTg3LM59zDLEaqmkZLhuIrDkGw9qLbDn8qcu3U3WL1GZWVTZQdWR7LYo1nw4zylITi3&#10;c9SvqV/+BAAA//8DAFBLAwQUAAYACAAAACEAP/vnMuEAAAAPAQAADwAAAGRycy9kb3ducmV2Lnht&#10;bEyPQU+DQBCF7yb+h82YeLO7QkSkLI3R1MRjSy/eBpgCyu4SdmnRX+/0pLf3Ml/evJdvFjOIE02+&#10;d1bD/UqBIFu7prethkO5vUtB+IC2wcFZ0vBNHjbF9VWOWePOdkenfWgFh1ifoYYuhDGT0tcdGfQr&#10;N5Ll29FNBgPbqZXNhGcON4OMlEqkwd7yhw5Heumo/trPRkPVRwf82ZVvyjxt4/C+lJ/zx6vWtzfL&#10;8xpEoCX8wXCpz9Wh4E6Vm23jxcBeJY8xs6yiVCUgLoxKHyIQFatYKQWyyOX/HcUvAAAA//8DAFBL&#10;AQItABQABgAIAAAAIQC2gziS/gAAAOEBAAATAAAAAAAAAAAAAAAAAAAAAABbQ29udGVudF9UeXBl&#10;c10ueG1sUEsBAi0AFAAGAAgAAAAhADj9If/WAAAAlAEAAAsAAAAAAAAAAAAAAAAALwEAAF9yZWxz&#10;Ly5yZWxzUEsBAi0AFAAGAAgAAAAhAJybAWMnAgAAPQQAAA4AAAAAAAAAAAAAAAAALgIAAGRycy9l&#10;Mm9Eb2MueG1sUEsBAi0AFAAGAAgAAAAhAD/75zLhAAAADwEAAA8AAAAAAAAAAAAAAAAAgQ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F15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F1543">
              <w:rPr>
                <w:rFonts w:ascii="Times New Roman" w:hAnsi="Times New Roman" w:cs="Times New Roman"/>
                <w:sz w:val="20"/>
                <w:szCs w:val="20"/>
              </w:rPr>
              <w:t xml:space="preserve"> Yeni Yapı</w:t>
            </w:r>
          </w:p>
          <w:p w:rsidR="004F1543" w:rsidRPr="004F1543" w:rsidRDefault="004F1543" w:rsidP="004F154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962B49B" wp14:editId="6AB7767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0" b="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29C19" id="Dikdörtgen 8" o:spid="_x0000_s1026" style="position:absolute;margin-left:5.3pt;margin-top:1.3pt;width:9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BQX1izYAAAABgEAAA8AAABkcnMvZG93bnJldi54bWxMjsFO&#10;wzAQRO9I/IO1SNyoTZCqEuJUCFQkjm164baJlyQQr6PYaQNfz3KC02h2RrOv2C5+UCeaYh/Ywu3K&#10;gCJuguu5tXCsdjcbUDEhOxwCk4UvirAtLy8KzF04855Oh9QqGeGYo4UupTHXOjYdeYyrMBJL9h4m&#10;j0ns1Go34VnG/aAzY9baY8/yocORnjpqPg+zt1D32RG/99WL8fe7u/S6VB/z27O111fL4wOoREv6&#10;K8MvvqBDKUx1mNlFNYg3a2layEQkzjaitaicdVno//jlDwAAAP//AwBQSwECLQAUAAYACAAAACEA&#10;toM4kv4AAADhAQAAEwAAAAAAAAAAAAAAAAAAAAAAW0NvbnRlbnRfVHlwZXNdLnhtbFBLAQItABQA&#10;BgAIAAAAIQA4/SH/1gAAAJQBAAALAAAAAAAAAAAAAAAAAC8BAABfcmVscy8ucmVsc1BLAQItABQA&#10;BgAIAAAAIQAFqP5dIgIAAD0EAAAOAAAAAAAAAAAAAAAAAC4CAABkcnMvZTJvRG9jLnhtbFBLAQIt&#10;ABQABgAIAAAAIQAUF9Ys2AAAAAYBAAAPAAAAAAAAAAAAAAAAAHwEAABkcnMvZG93bnJldi54bWxQ&#10;SwUGAAAAAAQABADzAAAAgQUAAAAA&#10;"/>
                  </w:pict>
                </mc:Fallback>
              </mc:AlternateContent>
            </w:r>
            <w:r w:rsidRPr="004F1543">
              <w:rPr>
                <w:rFonts w:ascii="Times New Roman" w:hAnsi="Times New Roman" w:cs="Times New Roman"/>
                <w:sz w:val="20"/>
                <w:szCs w:val="20"/>
              </w:rPr>
              <w:t xml:space="preserve">        Tadilat (</w:t>
            </w:r>
            <w:proofErr w:type="gramStart"/>
            <w:r w:rsidRPr="004F1543">
              <w:rPr>
                <w:rFonts w:ascii="Times New Roman" w:hAnsi="Times New Roman" w:cs="Times New Roman"/>
                <w:sz w:val="20"/>
                <w:szCs w:val="20"/>
              </w:rPr>
              <w:t>…………………………….…..</w:t>
            </w:r>
            <w:proofErr w:type="gramEnd"/>
            <w:r w:rsidRPr="004F15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1543" w:rsidRPr="004F1543" w:rsidRDefault="004F1543" w:rsidP="004F154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B49DE53" wp14:editId="7BE2D71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20320</wp:posOffset>
                      </wp:positionV>
                      <wp:extent cx="113665" cy="114300"/>
                      <wp:effectExtent l="0" t="0" r="1968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62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09EA2" id="Dikdörtgen 7" o:spid="_x0000_s1026" style="position:absolute;margin-left:5.35pt;margin-top:1.6pt;width:8.95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ToJgIAAD0EAAAOAAAAZHJzL2Uyb0RvYy54bWysU9uO0zAQfUfiHyy/s0lK9xY1Xa1aipAW&#10;WGnhA1zbSaz1jbHbtHwYP7A/xtjpli7whMiDNZMZH585MzO72RlNthKCcrah1VlJibTcCWW7hn79&#10;snpzRUmIzAqmnZUN3ctAb+avX80GX8uJ650WEgiC2FAPvqF9jL4uisB7aVg4c15aDLYODIvoQlcI&#10;YAOiG11MyvKiGBwID47LEPDvcgzSecZvW8nj57YNMhLdUOQW8wn5XKezmM9Y3QHzveIHGuwfWBim&#10;LD56hFqyyMgG1B9QRnFwwbXxjDtTuLZVXOYasJqq/K2ah555mWtBcYI/yhT+Hyz/tL0HokRDLymx&#10;zGCLlupRPP2A2ElLLpNAgw815j34e0glBn/n+GMg1i16Zjt5C+CGXjKBtKqUX7y4kJyAV8l6+OgE&#10;4rNNdFmrXQsmAaIKZJdbsj+2RO4i4fizqqblxYQSjiG035a5ZQWrny97CPG9dIYko6GAHc/gbHsX&#10;YiLD6ueUTN5pJVZK6+xAt15oIFuG07HKX+aPNZ6maUuGhl6fT84z8otYOIUo8/c3CKMijrlWpqFX&#10;xyRWJ9XeWZGHMDKlRxspa3uQMSk3dmDtxB5VBDfOMO4cGr2D75QMOL8NDd82DCQl+oPFTlxX02ka&#10;+OxMzy8n6MBpZH0aYZYjVEMjJaO5iOOSbDyorseXqly7dbfYvVZlZVNnR1YHsjijWfDDPqUlOPVz&#10;1q+tn/8EAAD//wMAUEsDBBQABgAIAAAAIQBpIgoc2wAAAAYBAAAPAAAAZHJzL2Rvd25yZXYueG1s&#10;TI7BTsMwEETvSPyDtUjcqF1XKiXEqRCoSBzb9MJtEy9JILaj2GkDX89yoqfRaEYzL9/OrhcnGmMX&#10;vIHlQoEgXwfb+cbAsdzdbUDEhN5iHzwZ+KYI2+L6KsfMhrPf0+mQGsEjPmZooE1pyKSMdUsO4yIM&#10;5Dn7CKPDxHZspB3xzOOul1qptXTYeX5ocaDnluqvw+QMVJ0+4s++fFXuYbdKb3P5Ob2/GHN7Mz89&#10;gkg0p/8y/OEzOhTMVIXJ2yh69uqemwZWGgTHerMGUbEuNcgil5f4xS8AAAD//wMAUEsBAi0AFAAG&#10;AAgAAAAhALaDOJL+AAAA4QEAABMAAAAAAAAAAAAAAAAAAAAAAFtDb250ZW50X1R5cGVzXS54bWxQ&#10;SwECLQAUAAYACAAAACEAOP0h/9YAAACUAQAACwAAAAAAAAAAAAAAAAAvAQAAX3JlbHMvLnJlbHNQ&#10;SwECLQAUAAYACAAAACEAG/wU6CYCAAA9BAAADgAAAAAAAAAAAAAAAAAuAgAAZHJzL2Uyb0RvYy54&#10;bWxQSwECLQAUAAYACAAAACEAaSIKHNsAAAAGAQAADwAAAAAAAAAAAAAAAACABAAAZHJzL2Rvd25y&#10;ZXYueG1sUEsFBgAAAAAEAAQA8wAAAIgFAAAAAA==&#10;"/>
                  </w:pict>
                </mc:Fallback>
              </mc:AlternateContent>
            </w:r>
            <w:r w:rsidRPr="004F1543">
              <w:rPr>
                <w:rFonts w:ascii="Times New Roman" w:hAnsi="Times New Roman" w:cs="Times New Roman"/>
                <w:sz w:val="20"/>
                <w:szCs w:val="20"/>
              </w:rPr>
              <w:t xml:space="preserve">        İsim Değişikliği (</w:t>
            </w:r>
            <w:proofErr w:type="gramStart"/>
            <w:r w:rsidRPr="004F1543">
              <w:rPr>
                <w:rFonts w:ascii="Times New Roman" w:hAnsi="Times New Roman" w:cs="Times New Roman"/>
                <w:sz w:val="20"/>
                <w:szCs w:val="20"/>
              </w:rPr>
              <w:t>………………….……</w:t>
            </w:r>
            <w:proofErr w:type="gramEnd"/>
            <w:r w:rsidRPr="004F15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1543" w:rsidRPr="004F1543" w:rsidRDefault="004F1543" w:rsidP="004F154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8635FE2" wp14:editId="27622DC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206375</wp:posOffset>
                      </wp:positionV>
                      <wp:extent cx="112395" cy="114300"/>
                      <wp:effectExtent l="0" t="0" r="2095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19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A0EA8" id="Dikdörtgen 5" o:spid="_x0000_s1026" style="position:absolute;margin-left:5.35pt;margin-top:16.25pt;width:8.85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kyJwIAAD0EAAAOAAAAZHJzL2Uyb0RvYy54bWysU12O0zAQfkfiDpbfaZLSwDZqulq1FCEt&#10;sNLCAVzHSaz1H2O3aTkYF9iLMXa6pQs8IfxgeTzjz998M7O4PmhF9gK8tKamxSSnRBhuG2m6mn79&#10;snl1RYkPzDRMWSNqehSeXi9fvlgMrhJT21vVCCAIYnw1uJr2IbgqyzzvhWZ+Yp0w6GwtaBbQhC5r&#10;gA2IrlU2zfM32WChcWC58B5v16OTLhN+2woePretF4GomiK3kHZI+zbu2XLBqg6Y6yU/0WD/wEIz&#10;afDTM9SaBUZ2IP+A0pKD9bYNE251ZttWcpFywGyK/Lds7nvmRMoFxfHuLJP/f7D80/4OiGxqWlJi&#10;mMYSreVD8/gDQicMKaNAg/MVxt27O4gpendr+YMnxq56ZjpxA2CHXrAGaRUxPnv2IBoen5Lt8NE2&#10;iM92wSatDi3oCIgqkEMqyfFcEnEIhONlUUzLYk4JR1dRzF7nqWQZq54eO/DhvbCaxENNASuewNn+&#10;1odIhlVPIYm8VbLZSKWSAd12pYDsGXbHJq3EH3O8DFOGDDWdl9MyIT/z+UuIPK2/QWgZsM2V1DW9&#10;OgexKqr2zjSpCQOTajwjZWVOMkblxgpsbXNEFcGOPYwzh4fewndKBuzfmvpvOwaCEvXBYCXmxWwW&#10;Gz4Zs/LtFA249GwvPcxwhKppoGQ8rsI4JDsHsuvxpyLlbuwNVq+VSdlY2ZHViSz2aBL8NE9xCC7t&#10;FPVr6pc/AQAA//8DAFBLAwQUAAYACAAAACEASo3yndwAAAAHAQAADwAAAGRycy9kb3ducmV2Lnht&#10;bEyOwU7DMBBE70j8g7VI3KhNSqCkcSoEKhLHNr1w28TbJBDbUey0ga9nOcFxNKM3L9/MthcnGkPn&#10;nYbbhQJBrvamc42GQ7m9WYEIEZ3B3jvS8EUBNsXlRY6Z8We3o9M+NoIhLmSooY1xyKQMdUsWw8IP&#10;5Lg7+tFi5Dg20ox4ZrjtZaLUvbTYOX5ocaDnlurP/WQ1VF1ywO9d+ars43YZ3+byY3p/0fr6an5a&#10;g4g0x78x/OqzOhTsVPnJmSB6zuqBlxqWSQqC+2R1B6LSkKoUZJHL//7FDwAAAP//AwBQSwECLQAU&#10;AAYACAAAACEAtoM4kv4AAADhAQAAEwAAAAAAAAAAAAAAAAAAAAAAW0NvbnRlbnRfVHlwZXNdLnht&#10;bFBLAQItABQABgAIAAAAIQA4/SH/1gAAAJQBAAALAAAAAAAAAAAAAAAAAC8BAABfcmVscy8ucmVs&#10;c1BLAQItABQABgAIAAAAIQBfB8kyJwIAAD0EAAAOAAAAAAAAAAAAAAAAAC4CAABkcnMvZTJvRG9j&#10;LnhtbFBLAQItABQABgAIAAAAIQBKjfKd3AAAAAcBAAAPAAAAAAAAAAAAAAAAAIEEAABkcnMvZG93&#10;bnJldi54bWxQSwUGAAAAAAQABADzAAAAigUAAAAA&#10;"/>
                  </w:pict>
                </mc:Fallback>
              </mc:AlternateContent>
            </w:r>
            <w:r w:rsidRPr="004F154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C8217FB" wp14:editId="25DEF45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-635</wp:posOffset>
                      </wp:positionV>
                      <wp:extent cx="113030" cy="114300"/>
                      <wp:effectExtent l="0" t="0" r="2032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5B6ED" id="Dikdörtgen 6" o:spid="_x0000_s1026" style="position:absolute;margin-left:5.35pt;margin-top:-.05pt;width:8.9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yWJAIAAD0EAAAOAAAAZHJzL2Uyb0RvYy54bWysU9tuEzEQfUfiHyy/k82mSWhX2VRVQhBS&#10;gUqFD3Bs765V3xg72ZQP4wf6Y4y9aQgX8YDwg+XxjI/PnJlZXB+MJnsJQTlb03I0pkRa7oSybU0/&#10;f9q8uqQkRGYF087Kmj7KQK+XL18sel/JieucFhIIgthQ9b6mXYy+KorAO2lYGDkvLTobB4ZFNKEt&#10;BLAe0Y0uJuPxvOgdCA+OyxDwdj046TLjN43k8WPTBBmJrilyi3mHvG/TXiwXrGqB+U7xIw32DywM&#10;UxY/PUGtWWRkB+o3KKM4uOCaOOLOFK5pFJc5B8ymHP+SzX3HvMy5oDjBn2QK/w+Wf9jfAVGipnNK&#10;LDNYorV6EE/fILbSknkSqPehwrh7fwcpxeBvHX8IxLpVx2wrbwBc30kmkFaZ4oufHiQj4FOy7d87&#10;gfhsF13W6tCASYCoAjnkkjyeSiIPkXC8LMuLcjKjhKOrLKcX41yyglXPjz2E+FY6Q9KhpoAVz+Bs&#10;fxtiIsOq55BM3mklNkrrbEC7XWkge4bdsckr88ccz8O0JX1Nr2bI4+8Q47z+BGFUxDbXytT08hTE&#10;qqTaGytyE0am9HBGytoeZUzKDRXYOvGIKoIbehhnDg+dg6+U9Ni/NQ1fdgwkJfqdxUpcldNpavhs&#10;TGevJ2jAuWd77mGWI1RNIyXDcRWHIdl5UG2HP5U5d+tusHqNysqmyg6sjmSxR7Pgx3lKQ3Bu56gf&#10;U7/8DgAA//8DAFBLAwQUAAYACAAAACEAJ5GmKdsAAAAGAQAADwAAAGRycy9kb3ducmV2LnhtbEyO&#10;zU7DMBCE70i8g7VI3Fq7QdA2jVMhUJE4tumFmxNvk0C8jmKnDTw9y6kc50czX7adXCfOOITWk4bF&#10;XIFAqrxtqdZwLHazFYgQDVnTeUIN3xhgm9/eZCa1/kJ7PB9iLXiEQmo0NDH2qZShatCZMPc9Emcn&#10;PzgTWQ61tIO58LjrZKLUk3SmJX5oTI8vDVZfh9FpKNvkaH72xZty691DfJ+Kz/HjVev7u+l5AyLi&#10;FK9l+MNndMiZqfQj2SA61mrJTQ2zBQiOk9UjiJLt5Rpknsn/+PkvAAAA//8DAFBLAQItABQABgAI&#10;AAAAIQC2gziS/gAAAOEBAAATAAAAAAAAAAAAAAAAAAAAAABbQ29udGVudF9UeXBlc10ueG1sUEsB&#10;Ai0AFAAGAAgAAAAhADj9If/WAAAAlAEAAAsAAAAAAAAAAAAAAAAALwEAAF9yZWxzLy5yZWxzUEsB&#10;Ai0AFAAGAAgAAAAhAPwAjJYkAgAAPQQAAA4AAAAAAAAAAAAAAAAALgIAAGRycy9lMm9Eb2MueG1s&#10;UEsBAi0AFAAGAAgAAAAhACeRpinbAAAABgEAAA8AAAAAAAAAAAAAAAAAfgQAAGRycy9kb3ducmV2&#10;LnhtbFBLBQYAAAAABAAEAPMAAACGBQAAAAA=&#10;"/>
                  </w:pict>
                </mc:Fallback>
              </mc:AlternateContent>
            </w:r>
            <w:r w:rsidRPr="004F1543">
              <w:rPr>
                <w:rFonts w:ascii="Times New Roman" w:hAnsi="Times New Roman" w:cs="Times New Roman"/>
                <w:sz w:val="20"/>
                <w:szCs w:val="20"/>
              </w:rPr>
              <w:t xml:space="preserve">        Yenileme</w:t>
            </w:r>
          </w:p>
          <w:p w:rsidR="004F1543" w:rsidRPr="004F1543" w:rsidRDefault="004F1543" w:rsidP="004F154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55086B1" wp14:editId="2D4C336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215265</wp:posOffset>
                      </wp:positionV>
                      <wp:extent cx="112395" cy="114300"/>
                      <wp:effectExtent l="0" t="0" r="20955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123CF" id="Dikdörtgen 4" o:spid="_x0000_s1026" style="position:absolute;margin-left:5.35pt;margin-top:16.95pt;width:8.85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44JwIAAD0EAAAOAAAAZHJzL2Uyb0RvYy54bWysU12O0zAQfkfiDpbfaZJuCtuo6WrVUoS0&#10;wEoLB3AdJ7HWf4zdpuVgXICLMXa6pQs8IfxgeTzjz998M7O4OWhF9gK8tKamxSSnRBhuG2m6mn75&#10;vHl1TYkPzDRMWSNqehSe3ixfvlgMrhJT21vVCCAIYnw1uJr2IbgqyzzvhWZ+Yp0w6GwtaBbQhC5r&#10;gA2IrlU2zfPX2WChcWC58B5v16OTLhN+2woePrWtF4GomiK3kHZI+zbu2XLBqg6Y6yU/0WD/wEIz&#10;afDTM9SaBUZ2IP+A0pKD9bYNE251ZttWcpFywGyK/LdsHnrmRMoFxfHuLJP/f7D84/4eiGxqWlJi&#10;mMYSreVj8+M7hE4YUkaBBucrjHtw9xBT9O7O8kdPjF31zHTiFsAOvWAN0ipifPbsQTQ8PiXb4YNt&#10;EJ/tgk1aHVrQERBVIIdUkuO5JOIQCMfLophezWeUcHQVRXmVp5JlrHp67MCHd8JqEg81Bax4Amf7&#10;Ox8iGVY9hSTyVslmI5VKBnTblQKyZ9gdm7QSf8zxMkwZMtR0PpvOEvIzn7+EyNP6G4SWAdtcSV3T&#10;63MQq6Jqb02TmjAwqcYzUlbmJGNUbqzA1jZHVBHs2MM4c3joLXyjZMD+ran/umMgKFHvDVZiXpRl&#10;bPhklLM3UzTg0rO99DDDEaqmgZLxuArjkOwcyK7Hn4qUu7G3WL1WJmVjZUdWJ7LYo0nw0zzFIbi0&#10;U9SvqV/+BAAA//8DAFBLAwQUAAYACAAAACEAWYDzz90AAAAHAQAADwAAAGRycy9kb3ducmV2Lnht&#10;bEyOTU+DQBRF9yb+h8kzcWeHgh+FMjRGUxOXLd24ezBTQJk3hBla9Nf7XNXlzb059+Sb2fbiZEbf&#10;OVKwXEQgDNVOd9QoOJTbuxUIH5A09o6Mgm/jYVNcX+WYaXemnTntQyMYQj5DBW0IQyalr1tj0S/c&#10;YIi7oxstBo5jI/WIZ4bbXsZR9CgtdsQPLQ7mpTX1136yCqouPuDPrnyLbLpNwvtcfk4fr0rd3szP&#10;axDBzOEyhj99VoeCnSo3kfai5xw98VJBkqQguI9X9yAqBQ/LFGSRy//+xS8AAAD//wMAUEsBAi0A&#10;FAAGAAgAAAAhALaDOJL+AAAA4QEAABMAAAAAAAAAAAAAAAAAAAAAAFtDb250ZW50X1R5cGVzXS54&#10;bWxQSwECLQAUAAYACAAAACEAOP0h/9YAAACUAQAACwAAAAAAAAAAAAAAAAAvAQAAX3JlbHMvLnJl&#10;bHNQSwECLQAUAAYACAAAACEAJ/GuOCcCAAA9BAAADgAAAAAAAAAAAAAAAAAuAgAAZHJzL2Uyb0Rv&#10;Yy54bWxQSwECLQAUAAYACAAAACEAWYDzz90AAAAHAQAADwAAAAAAAAAAAAAAAACBBAAAZHJzL2Rv&#10;d25yZXYueG1sUEsFBgAAAAAEAAQA8wAAAIsFAAAAAA==&#10;"/>
                  </w:pict>
                </mc:Fallback>
              </mc:AlternateContent>
            </w:r>
            <w:r w:rsidRPr="004F1543">
              <w:rPr>
                <w:rFonts w:ascii="Times New Roman" w:hAnsi="Times New Roman" w:cs="Times New Roman"/>
                <w:sz w:val="20"/>
                <w:szCs w:val="20"/>
              </w:rPr>
              <w:t xml:space="preserve">        Güçlendirme</w:t>
            </w:r>
          </w:p>
          <w:p w:rsidR="004F1543" w:rsidRPr="004F1543" w:rsidRDefault="004F1543" w:rsidP="004F154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F5BEC79" wp14:editId="648BCEC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210820</wp:posOffset>
                      </wp:positionV>
                      <wp:extent cx="111760" cy="114300"/>
                      <wp:effectExtent l="0" t="0" r="2159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08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6AC23" id="Dikdörtgen 3" o:spid="_x0000_s1026" style="position:absolute;margin-left:5.35pt;margin-top:16.6pt;width:8.8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dBJwIAAD0EAAAOAAAAZHJzL2Uyb0RvYy54bWysU11uEzEQfkfiDpbfye6mCbSrbqoqIQip&#10;QKXCARzbu2vVf4ydbMLBuAAXY+xNQwo8IfxgeTzjz998M3N9szea7CQE5WxDq0lJibTcCWW7hn75&#10;vH51SUmIzAqmnZUNPchAbxYvX1wPvpZT1zstJBAEsaEefEP7GH1dFIH30rAwcV5adLYODItoQlcI&#10;YAOiG11My/J1MTgQHhyXIeDtanTSRcZvW8njp7YNMhLdUOQW8w5536S9WFyzugPme8WPNNg/sDBM&#10;Wfz0BLVikZEtqD+gjOLggmvjhDtTuLZVXOYcMJuq/C2bh555mXNBcYI/yRT+Hyz/uLsHokRDLyix&#10;zGCJVupR/PgOsZOWXCSBBh9qjHvw95BSDP7O8cdArFv2zHbyFsANvWQCaVUpvnj2IBkBn5LN8MEJ&#10;xGfb6LJW+xZMAkQVyD6X5HAqidxHwvGyqqZViT3E0VVVs4syl6xg9dNjDyG+k86QdGgoYMUzONvd&#10;hZjIsPopJJN3Wom10job0G2WGsiOYXes88r8McfzMG3J0NCr+XSekZ/5wjlEmdffIIyK2OZamYZe&#10;noJYnVR7a0VuwsiUHs9IWdujjEm5sQIbJw6oIrixh3Hm8NA7+EbJgP3b0PB1y0BSot9brMRVNZul&#10;hs/GbP5migacezbnHmY5QjU0UjIel3Eckq0H1fX4U5Vzt+4Wq9eqrGyq7MjqSBZ7NAt+nKc0BOd2&#10;jvo19YufAAAA//8DAFBLAwQUAAYACAAAACEA78JH9twAAAAHAQAADwAAAGRycy9kb3ducmV2Lnht&#10;bEyOwU7DMBBE70j8g7VI3KjdREBJ41QIVCSObXrhtomXJCVeR7HTBr4ec6LH0YzevHwz216caPSd&#10;Yw3LhQJBXDvTcaPhUG7vViB8QDbYOyYN3+RhU1xf5ZgZd+YdnfahERHCPkMNbQhDJqWvW7LoF24g&#10;jt2nGy2GGMdGmhHPEW57mSj1IC12HB9aHOilpfprP1kNVZcc8GdXvin7tE3D+1wep49XrW9v5uc1&#10;iEBz+B/Dn35UhyI6VW5i40Ufs3qMSw1pmoCIfbJKQVQa7pcJyCKXl/7FLwAAAP//AwBQSwECLQAU&#10;AAYACAAAACEAtoM4kv4AAADhAQAAEwAAAAAAAAAAAAAAAAAAAAAAW0NvbnRlbnRfVHlwZXNdLnht&#10;bFBLAQItABQABgAIAAAAIQA4/SH/1gAAAJQBAAALAAAAAAAAAAAAAAAAAC8BAABfcmVscy8ucmVs&#10;c1BLAQItABQABgAIAAAAIQCxn3dBJwIAAD0EAAAOAAAAAAAAAAAAAAAAAC4CAABkcnMvZTJvRG9j&#10;LnhtbFBLAQItABQABgAIAAAAIQDvwkf23AAAAAcBAAAPAAAAAAAAAAAAAAAAAIEEAABkcnMvZG93&#10;bnJldi54bWxQSwUGAAAAAAQABADzAAAAigUAAAAA&#10;"/>
                  </w:pict>
                </mc:Fallback>
              </mc:AlternateContent>
            </w:r>
            <w:r w:rsidRPr="004F1543">
              <w:rPr>
                <w:rFonts w:ascii="Times New Roman" w:hAnsi="Times New Roman" w:cs="Times New Roman"/>
                <w:sz w:val="20"/>
                <w:szCs w:val="20"/>
              </w:rPr>
              <w:t xml:space="preserve">        Yeniden</w:t>
            </w:r>
          </w:p>
          <w:p w:rsidR="004F1543" w:rsidRPr="004F1543" w:rsidRDefault="004F1543" w:rsidP="004F154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2895714" wp14:editId="49DE747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211455</wp:posOffset>
                      </wp:positionV>
                      <wp:extent cx="111125" cy="114300"/>
                      <wp:effectExtent l="0" t="0" r="22225" b="1905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73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C2B7A" id="Dikdörtgen 30" o:spid="_x0000_s1026" style="position:absolute;margin-left:5.35pt;margin-top:16.65pt;width:8.75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x1JwIAAD8EAAAOAAAAZHJzL2Uyb0RvYy54bWysU9tuEzEQfUfiHyy/k83mQttVNlWVEIRU&#10;oFLhAxzbu2vVN8ZONuXD+IH+GGNvGlLgCeEHy+MZH585M7O4PhhN9hKCcram5WhMibTcCWXbmn79&#10;snlzSUmIzAqmnZU1fZSBXi9fv1r0vpIT1zktJBAEsaHqfU27GH1VFIF30rAwcl5adDYODItoQlsI&#10;YD2iG11MxuO3Re9AeHBchoC368FJlxm/aSSPn5smyEh0TZFbzDvkfZv2YrlgVQvMd4ofabB/YGGY&#10;svjpCWrNIiM7UH9AGcXBBdfEEXemcE2juMw5YDbl+Lds7jvmZc4FxQn+JFP4f7D80/4OiBI1naI8&#10;lhms0Vo9iKcfEFtpCd6iRL0PFUbe+ztISQZ/6/hDINatOmZbeQPg+k4ygcTKFF+8eJCMgE/Jtv/o&#10;BH7AdtFltQ4NmASIOpBDLsrjqSjyEAnHy7IsZxdTSji68DgdZ0YFq54fewjxvXSGpENNAWuewdn+&#10;NsREhlXPIZm800pslNbZgHa70kD2DPtjk1fmjzmeh2lL+ppezSfzjPzCF84hxnn9DcKoiI2ulanp&#10;5SmIVUm1d1bkNoxM6eGMlLU9ypiUGyqwdeIRVQQ3dDFOHR46B98p6bGDaxq+7RhISvQHi5W4Kmez&#10;1PLZmM0vJmjAuWd77mGWI1RNIyXDcRWHMdl5UG2HP5U5d+tusHqNysqmyg6sjmSxS7Pgx4lKY3Bu&#10;56hfc7/8CQAA//8DAFBLAwQUAAYACAAAACEAPk63gNwAAAAHAQAADwAAAGRycy9kb3ducmV2Lnht&#10;bEyOwU7DMBBE70j8g7VI3KjTWEBJ41QIVCSObXrh5sRLkhKvo9hpA1/PcqLH0YzevHwzu16ccAyd&#10;Jw3LRQICqfa2o0bDodzerUCEaMia3hNq+MYAm+L6KjeZ9Wfa4WkfG8EQCpnR0MY4ZFKGukVnwsIP&#10;SNx9+tGZyHFspB3NmeGul2mSPEhnOuKH1gz40mL9tZ+chqpLD+ZnV74l7mmr4vtcHqePV61vb+bn&#10;NYiIc/wfw58+q0PBTpWfyAbRc04eealBKQWC+3SVgqg03C8VyCKXl/7FLwAAAP//AwBQSwECLQAU&#10;AAYACAAAACEAtoM4kv4AAADhAQAAEwAAAAAAAAAAAAAAAAAAAAAAW0NvbnRlbnRfVHlwZXNdLnht&#10;bFBLAQItABQABgAIAAAAIQA4/SH/1gAAAJQBAAALAAAAAAAAAAAAAAAAAC8BAABfcmVscy8ucmVs&#10;c1BLAQItABQABgAIAAAAIQBgXCx1JwIAAD8EAAAOAAAAAAAAAAAAAAAAAC4CAABkcnMvZTJvRG9j&#10;LnhtbFBLAQItABQABgAIAAAAIQA+TreA3AAAAAcBAAAPAAAAAAAAAAAAAAAAAIEEAABkcnMvZG93&#10;bnJldi54bWxQSwUGAAAAAAQABADzAAAAigUAAAAA&#10;"/>
                  </w:pict>
                </mc:Fallback>
              </mc:AlternateContent>
            </w:r>
            <w:r w:rsidRPr="004F1543">
              <w:rPr>
                <w:rFonts w:ascii="Times New Roman" w:hAnsi="Times New Roman" w:cs="Times New Roman"/>
                <w:sz w:val="20"/>
                <w:szCs w:val="20"/>
              </w:rPr>
              <w:t xml:space="preserve">        Kat İlavesi</w:t>
            </w:r>
          </w:p>
          <w:tbl>
            <w:tblPr>
              <w:tblpPr w:leftFromText="141" w:rightFromText="141" w:vertAnchor="text" w:horzAnchor="margin" w:tblpY="195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3924"/>
            </w:tblGrid>
            <w:tr w:rsidR="00881401" w:rsidRPr="00107AF6" w:rsidTr="00881401">
              <w:trPr>
                <w:trHeight w:val="373"/>
              </w:trPr>
              <w:tc>
                <w:tcPr>
                  <w:tcW w:w="5041" w:type="dxa"/>
                  <w:vAlign w:val="center"/>
                </w:tcPr>
                <w:p w:rsidR="00881401" w:rsidRPr="00881401" w:rsidRDefault="00881401" w:rsidP="008814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81401">
                    <w:rPr>
                      <w:rFonts w:ascii="Times New Roman" w:hAnsi="Times New Roman" w:cs="Times New Roman"/>
                      <w:u w:val="single"/>
                    </w:rPr>
                    <w:t>İmar-İnşaat Durumu Geçerlilik Onayları</w:t>
                  </w:r>
                </w:p>
                <w:p w:rsidR="00881401" w:rsidRPr="00881401" w:rsidRDefault="00881401" w:rsidP="008814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81401">
                    <w:rPr>
                      <w:rFonts w:ascii="Times New Roman" w:hAnsi="Times New Roman" w:cs="Times New Roman"/>
                    </w:rPr>
                    <w:t>…....</w:t>
                  </w:r>
                  <w:proofErr w:type="gramEnd"/>
                  <w:r w:rsidRPr="00881401">
                    <w:rPr>
                      <w:rFonts w:ascii="Times New Roman" w:hAnsi="Times New Roman" w:cs="Times New Roman"/>
                    </w:rPr>
                    <w:t xml:space="preserve">/……./……. tarih ve </w:t>
                  </w:r>
                  <w:proofErr w:type="gramStart"/>
                  <w:r w:rsidRPr="00881401">
                    <w:rPr>
                      <w:rFonts w:ascii="Times New Roman" w:hAnsi="Times New Roman" w:cs="Times New Roman"/>
                    </w:rPr>
                    <w:t>……….</w:t>
                  </w:r>
                  <w:proofErr w:type="gramEnd"/>
                  <w:r w:rsidRPr="00881401">
                    <w:rPr>
                      <w:rFonts w:ascii="Times New Roman" w:hAnsi="Times New Roman" w:cs="Times New Roman"/>
                    </w:rPr>
                    <w:t xml:space="preserve"> Sayılı</w:t>
                  </w:r>
                </w:p>
                <w:p w:rsidR="00881401" w:rsidRPr="004F1543" w:rsidRDefault="00881401" w:rsidP="0088140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F154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0" layoutInCell="1" allowOverlap="1" wp14:anchorId="1687D683" wp14:editId="743D1BE7">
                            <wp:simplePos x="0" y="0"/>
                            <wp:positionH relativeFrom="column">
                              <wp:posOffset>1564640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9525" cy="1609725"/>
                            <wp:effectExtent l="0" t="0" r="28575" b="28575"/>
                            <wp:wrapNone/>
                            <wp:docPr id="1" name="Düz Bağlayıc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1609725"/>
                                    </a:xfrm>
                                    <a:prstGeom prst="line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D178AB1" id="Düz Bağlayıcı 1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pt,12.2pt" to="123.9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QBygEAAMkDAAAOAAAAZHJzL2Uyb0RvYy54bWysU0uO1DAQ3SNxB8t7OklLMzBRp0diWrBB&#10;0OJzAI9T7lj4J9t0Ei7DGWbPjj4YZSedQTAaIcTGcdnvvapXrmyuB63IEXyQ1jS0WpWUgOG2lebQ&#10;0E8fXz17QUmIzLRMWQMNHSHQ6+3TJ5ve1bC2nVUteIIiJtS9a2gXo6uLIvAONAsr68DgpbBes4ih&#10;PxStZz2qa1Wsy/Ky6K1vnbccQsDT3XRJt1lfCODxnRABIlENxdpiXn1eb9NabDesPnjmOsnnMtg/&#10;VKGZNJh0kdqxyMgXL/+Q0pJ7G6yIK251YYWQHLIHdFOVv7n50DEH2Qs2J7ilTeH/yfK3x70nssW3&#10;o8QwjU+0+/H9K3nJTt8UG093/HRHqtSm3oUa0Tdm7+couL1PngfhdfqiGzLk1o5La2GIhOPh1cX6&#10;ghKOF9VlefUcAxQp7rnOh/garCZp01AlTTLOanZ8E+IEPUPSsTKkn0XTZaptqibv4qhgQr0HgeYw&#10;f5XV8ljBjfLkyHAg2s/ZGZahDCITRUilFlL5OGnGJhrkUftb4oLOGa2JC1FLY/1DWeNwLlVM+LPr&#10;yWuyfWvbMb9NbgfOS27wPNtpIH+NM/3+D9z+BAAA//8DAFBLAwQUAAYACAAAACEAn/5a194AAAAK&#10;AQAADwAAAGRycy9kb3ducmV2LnhtbEyPQU+DQBCF7yb+h82YeLNLCSmKLA0xMXrwIuXgccuOQMrO&#10;UnZLqb/e6UlP8ybz8uZ7+Xaxg5hx8r0jBetVBAKpcaanVkG9e314BOGDJqMHR6jggh62xe1NrjPj&#10;zvSJcxVawSHkM62gC2HMpPRNh1b7lRuR+PbtJqsDr1MrzaTPHG4HGUfRRlrdE3/o9IgvHTaH6mQV&#10;fPxUx8jbt8Mc6uM6Lsv3S51+KXV/t5TPIAIu4c8MV3xGh4KZ9u5ExotBQZxsErZeBU82xEn6BGLP&#10;ImUhi1z+r1D8AgAA//8DAFBLAQItABQABgAIAAAAIQC2gziS/gAAAOEBAAATAAAAAAAAAAAAAAAA&#10;AAAAAABbQ29udGVudF9UeXBlc10ueG1sUEsBAi0AFAAGAAgAAAAhADj9If/WAAAAlAEAAAsAAAAA&#10;AAAAAAAAAAAALwEAAF9yZWxzLy5yZWxzUEsBAi0AFAAGAAgAAAAhAIYqRAHKAQAAyQMAAA4AAAAA&#10;AAAAAAAAAAAALgIAAGRycy9lMm9Eb2MueG1sUEsBAi0AFAAGAAgAAAAhAJ/+WtfeAAAACgEAAA8A&#10;AAAAAAAAAAAAAAAAJAQAAGRycy9kb3ducmV2LnhtbFBLBQYAAAAABAAEAPMAAAAvBQAAAAA=&#10;" strokecolor="black [3200]">
                            <v:stroke joinstyle="miter"/>
                          </v:line>
                        </w:pict>
                      </mc:Fallback>
                    </mc:AlternateContent>
                  </w:r>
                  <w:r w:rsidRPr="004F15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F154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Harita Birimi</w:t>
                  </w:r>
                  <w:r w:rsidRPr="004F15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4F154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Planlama Birimi</w:t>
                  </w:r>
                </w:p>
                <w:p w:rsidR="00881401" w:rsidRDefault="00881401" w:rsidP="0088140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81401" w:rsidRDefault="00881401" w:rsidP="0088140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21FE2" w:rsidRDefault="00A21FE2" w:rsidP="0088140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21FE2" w:rsidRDefault="00A21FE2" w:rsidP="0088140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81401" w:rsidRPr="004B0C2B" w:rsidRDefault="00881401" w:rsidP="008814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B0C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Yapıya İlişkin Genel Hususlar</w:t>
                  </w:r>
                </w:p>
                <w:p w:rsidR="00881401" w:rsidRPr="004B0C2B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allowOverlap="1" wp14:anchorId="67647596" wp14:editId="13FFE153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4" name="Dikdörtgen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5B055A" id="Dikdörtgen 14" o:spid="_x0000_s1026" style="position:absolute;margin-left:4.9pt;margin-top:1pt;width:9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k8PXAdkAAAAFAQAADwAAAGRycy9kb3ducmV2LnhtbEyP&#10;QU+DQBCF7yb+h82YeLOLmKhFlsZoauKxpRdvAzsCLTtL2KVFf73Tkz1+eZP3vslXs+vVkcbQeTZw&#10;v0hAEdfedtwY2JXru2dQISJb7D2TgR8KsCqur3LMrD/xho7b2Cgp4ZChgTbGIdM61C05DAs/EEv2&#10;7UeHUXBstB3xJOWu12mSPGqHHctCiwO9tVQftpMzUHXpDn835UfiluuH+DmX++nr3Zjbm/n1BVSk&#10;Of4fw1lf1KEQp8pPbIPqDSxFPBpI5SFJ0yfB6owJ6CLXl/bFHwAAAP//AwBQSwECLQAUAAYACAAA&#10;ACEAtoM4kv4AAADhAQAAEwAAAAAAAAAAAAAAAAAAAAAAW0NvbnRlbnRfVHlwZXNdLnhtbFBLAQIt&#10;ABQABgAIAAAAIQA4/SH/1gAAAJQBAAALAAAAAAAAAAAAAAAAAC8BAABfcmVscy8ucmVsc1BLAQIt&#10;ABQABgAIAAAAIQCx5wCLJAIAAD8EAAAOAAAAAAAAAAAAAAAAAC4CAABkcnMvZTJvRG9jLnhtbFBL&#10;AQItABQABgAIAAAAIQCTw9cB2QAAAAUBAAAPAAAAAAAAAAAAAAAAAH4EAABkcnMvZG93bnJldi54&#10;bWxQSwUGAAAAAAQABADzAAAAhAUAAAAA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0" layoutInCell="1" allowOverlap="1" wp14:anchorId="5A73DADB" wp14:editId="299FFC1F">
                            <wp:simplePos x="0" y="0"/>
                            <wp:positionH relativeFrom="column">
                              <wp:posOffset>6771640</wp:posOffset>
                            </wp:positionH>
                            <wp:positionV relativeFrom="paragraph">
                              <wp:posOffset>7701915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5" name="Dikdörtgen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FC12E0" id="Dikdörtgen 15" o:spid="_x0000_s1026" style="position:absolute;margin-left:533.2pt;margin-top:606.45pt;width:9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V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6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rSZK2OAAAAAPAQAADwAAAGRycy9kb3ducmV2LnhtbEyP&#10;QU+DQBCF7yb+h82YeLO7pQ0pyNIYTU08tvTibYERUHaWsEuL/nqHk97mvXl58022n20vLjj6zpGG&#10;9UqBQKpc3VGj4VwcHnYgfDBUm94RavhGD/v89iYzae2udMTLKTSCS8inRkMbwpBK6asWrfErNyDx&#10;7sON1gSWYyPr0Vy53PYyUiqW1nTEF1oz4HOL1ddpshrKLjqbn2Pxqmxy2IS3ufic3l+0vr+bnx5B&#10;BJzDXxgWfEaHnJlKN1HtRc9axfGWszxF6ygBsWTUbsteuXgblYDMM/n/j/wXAAD//wMAUEsBAi0A&#10;FAAGAAgAAAAhALaDOJL+AAAA4QEAABMAAAAAAAAAAAAAAAAAAAAAAFtDb250ZW50X1R5cGVzXS54&#10;bWxQSwECLQAUAAYACAAAACEAOP0h/9YAAACUAQAACwAAAAAAAAAAAAAAAAAvAQAAX3JlbHMvLnJl&#10;bHNQSwECLQAUAAYACAAAACEAUF861SQCAAA/BAAADgAAAAAAAAAAAAAAAAAuAgAAZHJzL2Uyb0Rv&#10;Yy54bWxQSwECLQAUAAYACAAAACEArSZK2OAAAAAPAQAADwAAAAAAAAAAAAAAAAB+BAAAZHJzL2Rv&#10;d25yZXYueG1sUEsFBgAAAAAEAAQA8wAAAIsFAAAAAA==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 wp14:anchorId="7997EEB3" wp14:editId="54AD4721">
                            <wp:simplePos x="0" y="0"/>
                            <wp:positionH relativeFrom="column">
                              <wp:posOffset>6774180</wp:posOffset>
                            </wp:positionH>
                            <wp:positionV relativeFrom="paragraph">
                              <wp:posOffset>7922260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6" name="Dikdörtgen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BA2F05" id="Dikdörtgen 16" o:spid="_x0000_s1026" style="position:absolute;margin-left:533.4pt;margin-top:623.8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3JA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d0GJ&#10;ZQY1WqsH8eM7xE5agrdI0eBDjZH3/g5SkcHfOv4QiHWrntlO3gC4oZdMYGJVii+ePUhGwKdkO3xw&#10;Aj9gu+gyW4cWTAJEHsghi/J4EkUeIuF4WVWz1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Efehn+EAAAAPAQAADwAAAGRycy9kb3ducmV2LnhtbEyP&#10;wU7DMBBE70j8g7VI3KhNKKakcSoEKhLHNr1w28RuEojtKHbawNezOZXbzuxo9m22mWzHTmYIrXcK&#10;7hcCmHGV162rFRyK7d0KWIjoNHbeGQU/JsAmv77KMNX+7HbmtI81oxIXUlTQxNinnIeqMRbDwvfG&#10;0e7oB4uR5FBzPeCZym3HEyEkt9g6utBgb14bU33vR6ugbJMD/u6Kd2Gftw/xYyq+xs83pW5vppc1&#10;sGimeAnDjE/okBNT6UenA+tICymJPdKULJ8ksDkjVkvyytmTjxJ4nvH/f+R/AAAA//8DAFBLAQIt&#10;ABQABgAIAAAAIQC2gziS/gAAAOEBAAATAAAAAAAAAAAAAAAAAAAAAABbQ29udGVudF9UeXBlc10u&#10;eG1sUEsBAi0AFAAGAAgAAAAhADj9If/WAAAAlAEAAAsAAAAAAAAAAAAAAAAALwEAAF9yZWxzLy5y&#10;ZWxzUEsBAi0AFAAGAAgAAAAhAHOWdTckAgAAPwQAAA4AAAAAAAAAAAAAAAAALgIAAGRycy9lMm9E&#10;b2MueG1sUEsBAi0AFAAGAAgAAAAhABH3oZ/hAAAADwEAAA8AAAAAAAAAAAAAAAAAfgQAAGRycy9k&#10;b3ducmV2LnhtbFBLBQYAAAAABAAEAPMAAACMBQAAAAA=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 wp14:anchorId="168EB1CE" wp14:editId="7B47E620">
                            <wp:simplePos x="0" y="0"/>
                            <wp:positionH relativeFrom="column">
                              <wp:posOffset>6777355</wp:posOffset>
                            </wp:positionH>
                            <wp:positionV relativeFrom="paragraph">
                              <wp:posOffset>8131810</wp:posOffset>
                            </wp:positionV>
                            <wp:extent cx="113665" cy="123190"/>
                            <wp:effectExtent l="0" t="0" r="0" b="0"/>
                            <wp:wrapNone/>
                            <wp:docPr id="17" name="Dikdörtgen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23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598116" id="Dikdörtgen 17" o:spid="_x0000_s1026" style="position:absolute;margin-left:533.65pt;margin-top:640.3pt;width:8.95pt;height:9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X5KQIAAD8EAAAOAAAAZHJzL2Uyb0RvYy54bWysU11uEzEQfkfiDpbfyWbTJm1W2VRVShBS&#10;gUqFAzi2d9eq/xg72YSDcQEuxtibhhR4QvjB8njGn7/5ZmZxszea7CQE5WxNy9GYEmm5E8q2Nf3y&#10;ef3mmpIQmRVMOytrepCB3ixfv1r0vpIT1zktJBAEsaHqfU27GH1VFIF30rAwcl5adDYODItoQlsI&#10;YD2iG11MxuNZ0TsQHhyXIeDt3eCky4zfNJLHT00TZCS6psgt5h3yvkl7sVywqgXmO8WPNNg/sDBM&#10;Wfz0BHXHIiNbUH9AGcXBBdfEEXemcE2juMw5YDbl+LdsHjvmZc4FxQn+JFP4f7D84+4BiBJYuytK&#10;LDNYozv1JH58h9hKS/AWJep9qDDy0T9ASjL4e8efArFu1THbylsA13eSCSRWpvjixYNkBHxKNv0H&#10;J/ADto0uq7VvwCRA1IHsc1EOp6LIfSQcL8vyYjabUsLRVU4uynkuWsGq58ceQnwnnSHpUFPAmmdw&#10;trsPMZFh1XNIJu+0EmuldTag3aw0kB3D/ljnlfljjudh2pK+pvPpZJqRX/jCOcQ4r79BGBWx0bUy&#10;Nb0+BbEqqfbWityGkSk9nJGytkcZk3JDBTZOHFBFcEMX49ThoXPwjZIeO7im4euWgaREv7dYiXl5&#10;eZlaPhuX06sJGnDu2Zx7mOUIVdNIyXBcxWFMth5U2+FPZc7dulusXqOysqmyA6sjWezSLPhxotIY&#10;nNs56tfcL38CAAD//wMAUEsDBBQABgAIAAAAIQA/++cy4QAAAA8BAAAPAAAAZHJzL2Rvd25yZXYu&#10;eG1sTI9BT4NAEIXvJv6HzZh4s7tCRKQsjdHUxGNLL94GmALK7hJ2adFf7/Skt/cyX968l28WM4gT&#10;Tb53VsP9SoEgW7umt62GQ7m9S0H4gLbBwVnS8E0eNsX1VY5Z4852R6d9aAWHWJ+hhi6EMZPS1x0Z&#10;9Cs3kuXb0U0GA9uplc2EZw43g4yUSqTB3vKHDkd66aj+2s9GQ9VHB/zZlW/KPG3j8L6Un/PHq9a3&#10;N8vzGkSgJfzBcKnP1aHgTpWbbePFwF4ljzGzrKJUJSAujEofIhAVq1gpBbLI5f8dxS8AAAD//wMA&#10;UEsBAi0AFAAGAAgAAAAhALaDOJL+AAAA4QEAABMAAAAAAAAAAAAAAAAAAAAAAFtDb250ZW50X1R5&#10;cGVzXS54bWxQSwECLQAUAAYACAAAACEAOP0h/9YAAACUAQAACwAAAAAAAAAAAAAAAAAvAQAAX3Jl&#10;bHMvLnJlbHNQSwECLQAUAAYACAAAACEAkhEl+SkCAAA/BAAADgAAAAAAAAAAAAAAAAAuAgAAZHJz&#10;L2Uyb0RvYy54bWxQSwECLQAUAAYACAAAACEAP/vnMuEAAAAPAQAADwAAAAAAAAAAAAAAAACDBAAA&#10;ZHJzL2Rvd25yZXYueG1sUEsFBgAAAAAEAAQA8wAAAJEFAAAAAA==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Zemin İyileştirme</w:t>
                  </w:r>
                </w:p>
                <w:p w:rsidR="00881401" w:rsidRPr="004B0C2B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136" behindDoc="0" locked="0" layoutInCell="1" allowOverlap="1" wp14:anchorId="105465F8" wp14:editId="10D896D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26" name="Dikdörtgen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B127B5" id="Dikdörtgen 26" o:spid="_x0000_s1026" style="position:absolute;margin-left:5.4pt;margin-top:1.6pt;width:9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CV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pxe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JsPBLraAAAABgEAAA8AAABkcnMvZG93bnJldi54bWxM&#10;jsFOwzAQRO9I/IO1SNyoXVdCJcSpEKhIHNv00psTb5OUeB3FThv4epYTnFZPM5p9+Wb2vbjgGLtA&#10;BpYLBQKpDq6jxsCh3D6sQcRkydk+EBr4wgib4vYmt5kLV9rhZZ8awSMUM2ugTWnIpIx1i97GRRiQ&#10;ODuF0dvEODbSjfbK476XWqlH6W1H/KG1A762WH/uJ2+g6vTBfu/Kd+Wftqv0MZfn6fhmzP3d/PIM&#10;IuGc/srwq8/qULBTFSZyUfTMis2TgZUGwbFeM1Z8lxpkkcv/+sUPAAAA//8DAFBLAQItABQABgAI&#10;AAAAIQC2gziS/gAAAOEBAAATAAAAAAAAAAAAAAAAAAAAAABbQ29udGVudF9UeXBlc10ueG1sUEsB&#10;Ai0AFAAGAAgAAAAhADj9If/WAAAAlAEAAAsAAAAAAAAAAAAAAAAALwEAAF9yZWxzLy5yZWxzUEsB&#10;Ai0AFAAGAAgAAAAhAMio8JUlAgAAPwQAAA4AAAAAAAAAAAAAAAAALgIAAGRycy9lMm9Eb2MueG1s&#10;UEsBAi0AFAAGAAgAAAAhAJsPBLraAAAABgEAAA8AAAAAAAAAAAAAAAAAfwQAAGRycy9kb3ducmV2&#10;LnhtbFBLBQYAAAAABAAEAPMAAACGBQAAAAA=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İstinat / Bahçe Duvarı</w:t>
                  </w:r>
                </w:p>
                <w:p w:rsidR="00881401" w:rsidRPr="004B0C2B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0" layoutInCell="1" allowOverlap="1" wp14:anchorId="601E7A7C" wp14:editId="0C4DC77C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28" name="Dikdörtgen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8E1F24" id="Dikdörtgen 28" o:spid="_x0000_s1026" style="position:absolute;margin-left:5.4pt;margin-top:1.6pt;width:9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gW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lEp&#10;ywxqtFb34vEHxE5agrdI0eBDjZF3/hZSkcHfOH4fiHWrntlOXgO4oZdMYGJVii+ePUhGwKdkO3x0&#10;Aj9gu+gyW4cWTAJEHsghi/JwEkUeIuF4WVWz1yVKx9F1PKcfWP302EOI76UzJB0aCqh5Bmf7mxDH&#10;0KeQnLzTSmyU1tmAbrvSQPYM+2OTV84fazwP05YMDb2cT+cZ+ZkvnEOUef0NwqiIja6VaejFKYjV&#10;ibV3VmCarI5M6fGM1Wl7pDExNyqwdeIBWQQ3djFOHR56B98pGbCDGxq+7RhISvQHi0pcVrNZavls&#10;zOZvp2jAuWd77mGWI1RDIyXjcRXHMdl5UF2PP1W5duuuUb1WZWaTsmNWx2SxS7M2x4lKY3Bu56hf&#10;c7/8CQAA//8DAFBLAwQUAAYACAAAACEAmw8EutoAAAAGAQAADwAAAGRycy9kb3ducmV2LnhtbEyO&#10;wU7DMBBE70j8g7VI3KhdV0IlxKkQqEgc2/TSmxNvk5R4HcVOG/h6lhOcVk8zmn35Zva9uOAYu0AG&#10;lgsFAqkOrqPGwKHcPqxBxGTJ2T4QGvjCCJvi9ia3mQtX2uFlnxrBIxQza6BNacikjHWL3sZFGJA4&#10;O4XR28Q4NtKN9srjvpdaqUfpbUf8obUDvrZYf+4nb6Dq9MF+78p35Z+2q/Qxl+fp+GbM/d388gwi&#10;4Zz+yvCrz+pQsFMVJnJR9MyKzZOBlQbBsV4zVnyXGmSRy//6xQ8AAAD//wMAUEsBAi0AFAAGAAgA&#10;AAAhALaDOJL+AAAA4QEAABMAAAAAAAAAAAAAAAAAAAAAAFtDb250ZW50X1R5cGVzXS54bWxQSwEC&#10;LQAUAAYACAAAACEAOP0h/9YAAACUAQAACwAAAAAAAAAAAAAAAAAvAQAAX3JlbHMvLnJlbHNQSwEC&#10;LQAUAAYACAAAACEABPFYFiQCAAA/BAAADgAAAAAAAAAAAAAAAAAuAgAAZHJzL2Uyb0RvYy54bWxQ&#10;SwECLQAUAAYACAAAACEAmw8EutoAAAAGAQAADwAAAAAAAAAAAAAAAAB+BAAAZHJzL2Rvd25yZXYu&#10;eG1sUEsFBgAAAAAEAAQA8wAAAIUFAAAAAA==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Havuz, Kapıcı Dairesi vs. Eklentiler</w:t>
                  </w:r>
                </w:p>
                <w:p w:rsidR="00881401" w:rsidRPr="004B0C2B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0" layoutInCell="1" allowOverlap="1" wp14:anchorId="1EEA8AC2" wp14:editId="26D9FC7C">
                            <wp:simplePos x="0" y="0"/>
                            <wp:positionH relativeFrom="column">
                              <wp:posOffset>1954530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97" name="Dikdörtgen 1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A6729D" id="Dikdörtgen 197" o:spid="_x0000_s1026" style="position:absolute;margin-left:153.9pt;margin-top:1pt;width:9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o2JQIAAEE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u/kV&#10;JZYZFGmtHsWP7xBbaUm6RpJ6HyqMffD3kMoM/s7xx0CsW3XMtvIWwPWdZAJTK1N88exBMgI+Jdv+&#10;gxP4A9tFl/k6NGASIDJBDlmW41kWeYiE42VZTl+PUTyOrtM5/cCqp8ceQnwnnSHpUFNA1TM429+F&#10;OIQ+heTknVZio7TOBrTblQayZ9ghm7xy/ljjZZi2pK/pfDaZZeRnvnAJMc7rbxBGRWx1rUxNr89B&#10;rEqsvbUC02RVZEoPZ6xO2xONiblBga0TR2QR3NDHOHd46Bx8o6THHq5p+LpjICnR7y0qMS+n09T0&#10;2ZjOriZowKVne+lhliNUTSMlw3EVh0HZeVBthz+VuXbrblG9RmVmk7JDVqdksU+zNqeZSoNwaeeo&#10;X5O//AkAAP//AwBQSwMEFAAGAAgAAAAhAJ3WObzbAAAACAEAAA8AAABkcnMvZG93bnJldi54bWxM&#10;j01Pg0AQhu8m/ofNmHizu0L8QpbGaGrisaUXbwOMgLKzhF1a9Nc7PenxyTt553nz9eIGdaAp9J4t&#10;XK8MKOLaNz23Fvbl5uoeVIjIDQ6eycI3BVgX52c5Zo0/8pYOu9gqKeGQoYUuxjHTOtQdOQwrPxJL&#10;9uEnh1FwanUz4VHK3aATY261w57lQ4cjPXdUf+1mZ6Hqkz3+bMtX4x42aXxbys/5/cXay4vl6RFU&#10;pCX+HcNJX9ShEKfKz9wENVhIzZ2oRwuJTJI8TW6EqxMb0EWu/w8ofgEAAP//AwBQSwECLQAUAAYA&#10;CAAAACEAtoM4kv4AAADhAQAAEwAAAAAAAAAAAAAAAAAAAAAAW0NvbnRlbnRfVHlwZXNdLnhtbFBL&#10;AQItABQABgAIAAAAIQA4/SH/1gAAAJQBAAALAAAAAAAAAAAAAAAAAC8BAABfcmVscy8ucmVsc1BL&#10;AQItABQABgAIAAAAIQBGb+o2JQIAAEEEAAAOAAAAAAAAAAAAAAAAAC4CAABkcnMvZTJvRG9jLnht&#10;bFBLAQItABQABgAIAAAAIQCd1jm82wAAAAgBAAAPAAAAAAAAAAAAAAAAAH8EAABkcnMvZG93bnJl&#10;di54bWxQSwUGAAAAAAQABADzAAAAhwUAAAAA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13B7E9E1" wp14:editId="1194257F">
                            <wp:simplePos x="0" y="0"/>
                            <wp:positionH relativeFrom="column">
                              <wp:posOffset>1127125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96" name="Dikdörtgen 1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EC90D6" id="Dikdörtgen 196" o:spid="_x0000_s1026" style="position:absolute;margin-left:88.75pt;margin-top:1pt;width:9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42JQIAAEEEAAAOAAAAZHJzL2Uyb0RvYy54bWysU11uEzEQfkfiDpbfyWZDUppVNlWVEIRU&#10;oFLhAI7t3bXqP8ZONuFgXICLMfamIQWeEH6wPJ7x55nvm1ncHIwmewlBOVvTcjSmRFruhLJtTb98&#10;3ry6piREZgXTzsqaHmWgN8uXLxa9r+TEdU4LCQRBbKh6X9MuRl8VReCdNCyMnJcWnY0DwyKa0BYC&#10;WI/oRheT8fiq6B0ID47LEPB2PTjpMuM3jeTxU9MEGYmuKeYW8w5536a9WC5Y1QLzneKnNNg/ZGGY&#10;svjpGWrNIiM7UH9AGcXBBdfEEXemcE2juMw1YDXl+LdqHjrmZa4FyQn+TFP4f7D84/4eiBKo3fyK&#10;EssMirRWj+LHd4ittCRdI0m9DxXGPvh7SGUGf+f4YyDWrTpmW3kL4PpOMoGplSm+ePYgGQGfkm3/&#10;wQn8ge2iy3wdGjAJEJkghyzL8SyLPETC8bIsp6/HKB5H1+mcfmDV02MPIb6TzpB0qCmg6hmc7e9C&#10;HEKfQnLyTiuxUVpnA9rtSgPZM+yQTV45f6zxMkxb0td0PpvMMvIzX7iEGOf1NwijIra6Vqam1+cg&#10;ViXW3lqBabIqMqWHM1an7YnGxNygwNaJI7IIbuhjnDs8dA6+UdJjD9c0fN0xkJTo9xaVmJfTaWr6&#10;bExnbyZowKVne+lhliNUTSMlw3EVh0HZeVBthz+VuXbrblG9RmVmk7JDVqdksU+zNqeZSoNwaeeo&#10;X5O//AkAAP//AwBQSwMEFAAGAAgAAAAhAMBs0fTaAAAACAEAAA8AAABkcnMvZG93bnJldi54bWxM&#10;j81OwzAQhO9IvIO1SNyoTVApTeNUCFQkjm164ebE2yQQr6PYaQNPz+YEx08zmp9sO7lOnHEIrScN&#10;9wsFAqnytqVaw7HY3T2BCNGQNZ0n1PCNAbb59VVmUusvtMfzIdaCQyikRkMTY59KGaoGnQkL3yOx&#10;dvKDM5FxqKUdzIXDXScTpR6lMy1xQ2N6fGmw+jqMTkPZJkfzsy/elFvvHuL7VHyOH69a395MzxsQ&#10;Eaf4Z4Z5Pk+HnDeVfiQbRMe8Wi3ZqiHhS7O+XjKXMyuQeSb/H8h/AQAA//8DAFBLAQItABQABgAI&#10;AAAAIQC2gziS/gAAAOEBAAATAAAAAAAAAAAAAAAAAAAAAABbQ29udGVudF9UeXBlc10ueG1sUEsB&#10;Ai0AFAAGAAgAAAAhADj9If/WAAAAlAEAAAsAAAAAAAAAAAAAAAAALwEAAF9yZWxzLy5yZWxzUEsB&#10;Ai0AFAAGAAgAAAAhAB2B/jYlAgAAQQQAAA4AAAAAAAAAAAAAAAAALgIAAGRycy9lMm9Eb2MueG1s&#10;UEsBAi0AFAAGAAgAAAAhAMBs0fTaAAAACAEAAA8AAAAAAAAAAAAAAAAAfwQAAGRycy9kb3ducmV2&#10;LnhtbFBLBQYAAAAABAAEAPMAAACGBQAAAAA=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0" layoutInCell="1" allowOverlap="1" wp14:anchorId="7B6F3AEC" wp14:editId="75345C01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8" name="Dikdörtgen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5FA749" id="Dikdörtgen 18" o:spid="_x0000_s1026" style="position:absolute;margin-left:5.3pt;margin-top:1.3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20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DpWy&#10;zKBGa3UvHn9A7KQleIsUDT7UGHnnbyEVGfyN4/eBWLfqme3kNYAbeskEJlal+OLZg2QEfEq2w0cn&#10;8AO2iy6zdWjBJEDkgRyyKA8nUeQhEo6XVTV7XaJ0HF3Hc/qB1U+PPYT4XjpD0qGhgJpncLa/CXEM&#10;fQrJyTutxEZpnQ3otisNZM+wPzZ55fyxxvMwbcnQ0Mv5dJ6Rn/nCOUSZ198gjIrY6FqZhl6cglid&#10;WHtnBabJ6siUHs9YnbZHGhNzowJbJx6QRXBjF+PU4aF38J2SATu4oeHbjoGkRH+wqMRlNZulls/G&#10;bP52igace7bnHmY5QjU0UjIeV3Eck50H1fX4U5Vrt+4a1WtVZjYpO2Z1TBa7NGtznKg0Bud2jvo1&#10;98ufAAAA//8DAFBLAwQUAAYACAAAACEAFBfWLNgAAAAGAQAADwAAAGRycy9kb3ducmV2LnhtbEyO&#10;wU7DMBBE70j8g7VI3KhNkKoS4lQIVCSObXrhtomXJBCvo9hpA1/PcoLTaHZGs6/YLn5QJ5piH9jC&#10;7cqAIm6C67m1cKx2NxtQMSE7HAKThS+KsC0vLwrMXTjznk6H1CoZ4ZijhS6lMdc6Nh15jKswEkv2&#10;HiaPSezUajfhWcb9oDNj1tpjz/Khw5GeOmo+D7O3UPfZEb/31Yvx97u79LpUH/Pbs7XXV8vjA6hE&#10;S/orwy++oEMpTHWY2UU1iDdraVrIRCTONqK1qJx1Wej/+OUPAAAA//8DAFBLAQItABQABgAIAAAA&#10;IQC2gziS/gAAAOEBAAATAAAAAAAAAAAAAAAAAAAAAABbQ29udGVudF9UeXBlc10ueG1sUEsBAi0A&#10;FAAGAAgAAAAhADj9If/WAAAAlAEAAAsAAAAAAAAAAAAAAAAALwEAAF9yZWxzLy5yZWxzUEsBAi0A&#10;FAAGAAgAAAAhAL/P3bQkAgAAPwQAAA4AAAAAAAAAAAAAAAAALgIAAGRycy9lMm9Eb2MueG1sUEsB&#10;Ai0AFAAGAAgAAAAhABQX1izYAAAABgEAAA8AAAAAAAAAAAAAAAAAfgQAAGRycy9kb3ducmV2Lnht&#10;bFBLBQYAAAAABAAEAPMAAACDBQAAAAA=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Otopark      </w:t>
                  </w: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0" layoutInCell="1" allowOverlap="1" wp14:anchorId="74BA7E55" wp14:editId="318D7957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95" name="Dikdörtgen 1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D37434" id="Dikdörtgen 195" o:spid="_x0000_s1026" style="position:absolute;margin-left:5.3pt;margin-top:1.3pt;width:9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M2JQIAAEE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/mM&#10;EssMirRWD+LxB8RWWpKukaTehwpj7/0dpDKDv3X8IRDrVh2zrbwBcH0nmcDUyhRfPHuQjIBPybb/&#10;6AT+wHbRZb4ODZgEiEyQQ5bleJZFHiLheFmW09djFI+j63ROP7Dq6bGHEN9LZ0g61BRQ9QzO9rch&#10;DqFPITl5p5XYKK2zAe12pYHsGXbIJq+cP9Z4GaYt6Ws6n01mGfmZL1xCjPP6G4RREVtdK1PTq3MQ&#10;qxJr76zANFkVmdLDGavT9kRjYm5QYOvEEVkEN/Qxzh0eOgffKemxh2savu0YSEr0B4tKzMvpNDV9&#10;NqaztxM04NKzvfQwyxGqppGS4biKw6DsPKi2w5/KXLt1N6heozKzSdkhq1Oy2KdZm9NMpUG4tHPU&#10;r8lf/gQAAP//AwBQSwMEFAAGAAgAAAAhABQX1izYAAAABgEAAA8AAABkcnMvZG93bnJldi54bWxM&#10;jsFOwzAQRO9I/IO1SNyoTZCqEuJUCFQkjm164baJlyQQr6PYaQNfz3KC02h2RrOv2C5+UCeaYh/Y&#10;wu3KgCJuguu5tXCsdjcbUDEhOxwCk4UvirAtLy8KzF04855Oh9QqGeGYo4UupTHXOjYdeYyrMBJL&#10;9h4mj0ns1Go34VnG/aAzY9baY8/yocORnjpqPg+zt1D32RG/99WL8fe7u/S6VB/z27O111fL4wOo&#10;REv6K8MvvqBDKUx1mNlFNYg3a2layEQkzjaitaicdVno//jlDwAAAP//AwBQSwECLQAUAAYACAAA&#10;ACEAtoM4kv4AAADhAQAAEwAAAAAAAAAAAAAAAAAAAAAAW0NvbnRlbnRfVHlwZXNdLnhtbFBLAQIt&#10;ABQABgAIAAAAIQA4/SH/1gAAAJQBAAALAAAAAAAAAAAAAAAAAC8BAABfcmVscy8ucmVsc1BLAQIt&#10;ABQABgAIAAAAIQDws8M2JQIAAEEEAAAOAAAAAAAAAAAAAAAAAC4CAABkcnMvZTJvRG9jLnhtbFBL&#10;AQItABQABgAIAAAAIQAUF9Ys2AAAAAYBAAAPAAAAAAAAAAAAAAAAAH8EAABkcnMvZG93bnJldi54&#10;bWxQSwUGAAAAAAQABADzAAAAhAUAAAAA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Açık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Kapalı</w:t>
                  </w:r>
                </w:p>
                <w:p w:rsidR="00881401" w:rsidRPr="004B0C2B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0" layoutInCell="1" allowOverlap="1" wp14:anchorId="1B74DF31" wp14:editId="6DA31372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9" name="Dikdörtgen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5A9910" id="Dikdörtgen 19" o:spid="_x0000_s1026" style="position:absolute;margin-left:5.4pt;margin-top:1.6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mw8EutoAAAAGAQAADwAAAGRycy9kb3ducmV2LnhtbEyO&#10;wU7DMBBE70j8g7VI3KhdV0IlxKkQqEgc2/TSmxNvk5R4HcVOG/h6lhOcVk8zmn35Zva9uOAYu0AG&#10;lgsFAqkOrqPGwKHcPqxBxGTJ2T4QGvjCCJvi9ia3mQtX2uFlnxrBIxQza6BNacikjHWL3sZFGJA4&#10;O4XR28Q4NtKN9srjvpdaqUfpbUf8obUDvrZYf+4nb6Dq9MF+78p35Z+2q/Qxl+fp+GbM/d388gwi&#10;4Zz+yvCrz+pQsFMVJnJR9MyKzZOBlQbBsV4zVnyXGmSRy//6xQ8AAAD//wMAUEsBAi0AFAAGAAgA&#10;AAAhALaDOJL+AAAA4QEAABMAAAAAAAAAAAAAAAAAAAAAAFtDb250ZW50X1R5cGVzXS54bWxQSwEC&#10;LQAUAAYACAAAACEAOP0h/9YAAACUAQAACwAAAAAAAAAAAAAAAAAvAQAAX3JlbHMvLnJlbHNQSwEC&#10;LQAUAAYACAAAACEAXnfn6iQCAAA/BAAADgAAAAAAAAAAAAAAAAAuAgAAZHJzL2Uyb0RvYy54bWxQ&#10;SwECLQAUAAYACAAAACEAmw8EutoAAAAGAQAADwAAAAAAAAAAAAAAAAB+BAAAZHJzL2Rvd25yZXYu&#10;eG1sUEsFBgAAAAAEAAQA8wAAAIUFAAAAAA==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Sığınak</w:t>
                  </w:r>
                </w:p>
                <w:p w:rsidR="00881401" w:rsidRPr="004B0C2B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allowOverlap="1" wp14:anchorId="242DE28B" wp14:editId="0F58B827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2" name="Dikdört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8EE0D8" id="Dikdörtgen 2" o:spid="_x0000_s1026" style="position:absolute;margin-left:5.4pt;margin-top:1.6pt;width:9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bDwS62gAAAAYBAAAPAAAAZHJzL2Rvd25yZXYueG1sTI7B&#10;TsMwEETvSPyDtUjcqF1XQiXEqRCoSBzb9NKbE2+TlHgdxU4b+HqWE5xWTzOafflm9r244Bi7QAaW&#10;CwUCqQ6uo8bAodw+rEHEZMnZPhAa+MIIm+L2JreZC1fa4WWfGsEjFDNroE1pyKSMdYvexkUYkDg7&#10;hdHbxDg20o32yuO+l1qpR+ltR/yhtQO+tlh/7idvoOr0wX7vynfln7ar9DGX5+n4Zsz93fzyDCLh&#10;nP7K8KvP6lCwUxUmclH0zIrNk4GVBsGxXjNWfJcaZJHL//rFDwAAAP//AwBQSwECLQAUAAYACAAA&#10;ACEAtoM4kv4AAADhAQAAEwAAAAAAAAAAAAAAAAAAAAAAW0NvbnRlbnRfVHlwZXNdLnhtbFBLAQIt&#10;ABQABgAIAAAAIQA4/SH/1gAAAJQBAAALAAAAAAAAAAAAAAAAAC8BAABfcmVscy8ucmVsc1BLAQIt&#10;ABQABgAIAAAAIQB5wFqvIwIAAD0EAAAOAAAAAAAAAAAAAAAAAC4CAABkcnMvZTJvRG9jLnhtbFBL&#10;AQItABQABgAIAAAAIQCbDwS62gAAAAYBAAAPAAAAAAAAAAAAAAAAAH0EAABkcnMvZG93bnJldi54&#10;bWxQSwUGAAAAAAQABADzAAAAhAUAAAAA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Asansör</w:t>
                  </w:r>
                </w:p>
                <w:p w:rsidR="00881401" w:rsidRPr="004B0C2B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0" layoutInCell="1" allowOverlap="1" wp14:anchorId="599D78D9" wp14:editId="0931FE05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22" name="Dikdörtgen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D7F657" id="Dikdörtgen 22" o:spid="_x0000_s1026" style="position:absolute;margin-left:6.4pt;margin-top:.15pt;width:9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s2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q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AQjQmLYAAAABQEAAA8AAABkcnMvZG93bnJldi54bWxM&#10;jkFPg0AQhe8m/ofNmHizi5CYiiyN0dTEY0sv3gZ2BFp2lrBLi/56x5Mev3kvb75is7hBnWkKvWcD&#10;96sEFHHjbc+tgUO1vVuDChHZ4uCZDHxRgE15fVVgbv2Fd3Tex1bJCIccDXQxjrnWoenIYVj5kViy&#10;Tz85jIJTq+2EFxl3g06T5EE77Fk+dDjSS0fNaT87A3WfHvB7V70l7nGbxfelOs4fr8bc3izPT6Ai&#10;LfGvDL/6og6lONV+ZhvUIJyKeTSQgZI0S4Rqua4z0GWh/9uXPwAAAP//AwBQSwECLQAUAAYACAAA&#10;ACEAtoM4kv4AAADhAQAAEwAAAAAAAAAAAAAAAAAAAAAAW0NvbnRlbnRfVHlwZXNdLnhtbFBLAQIt&#10;ABQABgAIAAAAIQA4/SH/1gAAAJQBAAALAAAAAAAAAAAAAAAAAC8BAABfcmVscy8ucmVsc1BLAQIt&#10;ABQABgAIAAAAIQANTWs2JQIAAD8EAAAOAAAAAAAAAAAAAAAAAC4CAABkcnMvZTJvRG9jLnhtbFBL&#10;AQItABQABgAIAAAAIQAEI0Ji2AAAAAUBAAAPAAAAAAAAAAAAAAAAAH8EAABkcnMvZG93bnJldi54&#10;bWxQSwUGAAAAAAQABADzAAAAhAUAAAAA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Yangın Algılama, Tahliye, Söndürme</w:t>
                  </w:r>
                </w:p>
                <w:p w:rsidR="00881401" w:rsidRPr="00107AF6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C2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 wp14:anchorId="5DEAA97B" wp14:editId="0E74BF36">
                            <wp:simplePos x="0" y="0"/>
                            <wp:positionH relativeFrom="column">
                              <wp:posOffset>80010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23" name="Dikdörtgen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3A9431" id="Dikdörtgen 23" o:spid="_x0000_s1026" style="position:absolute;margin-left:6.3pt;margin-top:-.25pt;width:9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Fo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Ti8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PWn17PZAAAABgEAAA8AAABkcnMvZG93bnJldi54bWxM&#10;jkFPg0AQhe8m/ofNmHhrF2laFVkao6mJx5ZevA3sCCg7S9ilRX+940mP37yXN1++nV2vTjSGzrOB&#10;m2UCirj2tuPGwLHcLe5AhYhssfdMBr4owLa4vMgxs/7MezodYqNkhEOGBtoYh0zrULfkMCz9QCzZ&#10;ux8dRsGx0XbEs4y7XqdJstEOO5YPLQ701FL9eZicgapLj/i9L18Sd79bxde5/Jjeno25vpofH0BF&#10;muNfGX71RR0Kcar8xDaoXjjdSNPAYg1K4lUiWMn5dg26yPV//eIHAAD//wMAUEsBAi0AFAAGAAgA&#10;AAAhALaDOJL+AAAA4QEAABMAAAAAAAAAAAAAAAAAAAAAAFtDb250ZW50X1R5cGVzXS54bWxQSwEC&#10;LQAUAAYACAAAACEAOP0h/9YAAACUAQAACwAAAAAAAAAAAAAAAAAvAQAAX3JlbHMvLnJlbHNQSwEC&#10;LQAUAAYACAAAACEA7PVRaCUCAAA/BAAADgAAAAAAAAAAAAAAAAAuAgAAZHJzL2Uyb0RvYy54bWxQ&#10;SwECLQAUAAYACAAAACEA9afXs9kAAAAGAQAADwAAAAAAAAAAAAAAAAB/BAAAZHJzL2Rvd25yZXYu&#10;eG1sUEsFBgAAAAAEAAQA8wAAAIUFAAAAAA==&#10;"/>
                        </w:pict>
                      </mc:Fallback>
                    </mc:AlternateContent>
                  </w:r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4B0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……………………………………….</w:t>
                  </w:r>
                  <w:proofErr w:type="gramEnd"/>
                </w:p>
              </w:tc>
              <w:tc>
                <w:tcPr>
                  <w:tcW w:w="3924" w:type="dxa"/>
                </w:tcPr>
                <w:p w:rsidR="00881401" w:rsidRDefault="00881401" w:rsidP="0088140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E5C3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Yapı Denetim Kuruluşu</w:t>
                  </w:r>
                </w:p>
                <w:p w:rsidR="00881401" w:rsidRDefault="00881401" w:rsidP="0088140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81401" w:rsidRDefault="00881401" w:rsidP="0088140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21FE2" w:rsidRDefault="00A21FE2" w:rsidP="00A21FE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81401" w:rsidRPr="00107AF6" w:rsidRDefault="00881401" w:rsidP="00A21FE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07AF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Proje Müellifleri</w:t>
                  </w:r>
                </w:p>
                <w:p w:rsidR="00881401" w:rsidRPr="00260412" w:rsidRDefault="00881401" w:rsidP="00881401">
                  <w:pPr>
                    <w:spacing w:after="0" w:line="360" w:lineRule="auto"/>
                    <w:ind w:left="1026" w:hanging="10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60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Mimari   :</w:t>
                  </w:r>
                  <w:proofErr w:type="gramEnd"/>
                </w:p>
                <w:p w:rsidR="00881401" w:rsidRPr="00260412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60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Statik      :</w:t>
                  </w:r>
                  <w:proofErr w:type="gramEnd"/>
                </w:p>
                <w:p w:rsidR="00881401" w:rsidRPr="00260412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60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Elektrik  :</w:t>
                  </w:r>
                  <w:proofErr w:type="gramEnd"/>
                </w:p>
                <w:p w:rsidR="00881401" w:rsidRPr="00260412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60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Mekanik :</w:t>
                  </w:r>
                  <w:proofErr w:type="gramEnd"/>
                </w:p>
                <w:p w:rsidR="00881401" w:rsidRPr="00260412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60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Zemin     :</w:t>
                  </w:r>
                  <w:proofErr w:type="gramEnd"/>
                </w:p>
                <w:p w:rsidR="00881401" w:rsidRPr="00260412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60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Harita     :</w:t>
                  </w:r>
                  <w:proofErr w:type="gramEnd"/>
                </w:p>
                <w:p w:rsidR="00881401" w:rsidRDefault="00881401" w:rsidP="0088140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260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Diğer      :</w:t>
                  </w:r>
                  <w:proofErr w:type="gramEnd"/>
                </w:p>
              </w:tc>
            </w:tr>
          </w:tbl>
          <w:p w:rsidR="004F1543" w:rsidRDefault="004F1543" w:rsidP="004F154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3">
              <w:rPr>
                <w:rFonts w:ascii="Times New Roman" w:hAnsi="Times New Roman" w:cs="Times New Roman"/>
                <w:sz w:val="20"/>
                <w:szCs w:val="20"/>
              </w:rPr>
              <w:t xml:space="preserve">        Kaçak Yapı</w:t>
            </w:r>
          </w:p>
          <w:p w:rsidR="004F1543" w:rsidRPr="004F1543" w:rsidRDefault="004F1543" w:rsidP="004F154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480" w:rsidRPr="00107AF6" w:rsidRDefault="00D17827" w:rsidP="007D3480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7AF6">
        <w:rPr>
          <w:rFonts w:ascii="Times New Roman" w:hAnsi="Times New Roman" w:cs="Times New Roman"/>
          <w:i/>
          <w:noProof/>
          <w:sz w:val="20"/>
          <w:szCs w:val="20"/>
          <w:lang w:eastAsia="tr-TR"/>
        </w:rPr>
        <w:t xml:space="preserve"> </w:t>
      </w:r>
      <w:r w:rsidRPr="00107AF6">
        <w:rPr>
          <w:rFonts w:ascii="Times New Roman" w:hAnsi="Times New Roman" w:cs="Times New Roman"/>
          <w:i/>
          <w:sz w:val="20"/>
          <w:szCs w:val="20"/>
        </w:rPr>
        <w:t xml:space="preserve">(Başvuru tarihinden itibaren 30 gün içinde, tarafınızca belirtilen tüm projelerin eksikliklerini ve ruhsat tanzimi için gerekli bilgi ve belgeleri tamamlamadığım, ruhsat harcına esas ödemeleri yapmadığım ve ruhsatta </w:t>
      </w:r>
      <w:r w:rsidRPr="00107AF6">
        <w:rPr>
          <w:rFonts w:ascii="Times New Roman" w:hAnsi="Times New Roman" w:cs="Times New Roman"/>
          <w:i/>
          <w:sz w:val="20"/>
          <w:szCs w:val="20"/>
        </w:rPr>
        <w:lastRenderedPageBreak/>
        <w:t>gerekli imzaları tamamlamadığım/tamamlatmadığım takdirde ruhsat talebimden vazgeçmiş olduğumu ve herhangi bir hak iddia etmeyeceği</w:t>
      </w:r>
      <w:r w:rsidR="00BC33AD">
        <w:rPr>
          <w:rFonts w:ascii="Times New Roman" w:hAnsi="Times New Roman" w:cs="Times New Roman"/>
          <w:i/>
          <w:sz w:val="20"/>
          <w:szCs w:val="20"/>
        </w:rPr>
        <w:t>mi kabul ve taahhüt ederim.)</w:t>
      </w: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717"/>
        <w:gridCol w:w="554"/>
        <w:gridCol w:w="3402"/>
        <w:gridCol w:w="2268"/>
        <w:gridCol w:w="2126"/>
      </w:tblGrid>
      <w:tr w:rsidR="007C3B89" w:rsidRPr="00107AF6" w:rsidTr="002061CC">
        <w:trPr>
          <w:trHeight w:val="312"/>
          <w:jc w:val="center"/>
        </w:trPr>
        <w:tc>
          <w:tcPr>
            <w:tcW w:w="717" w:type="dxa"/>
            <w:textDirection w:val="btLr"/>
          </w:tcPr>
          <w:p w:rsidR="007C3B89" w:rsidRPr="005064B3" w:rsidRDefault="007C3B89" w:rsidP="00711371">
            <w:pPr>
              <w:tabs>
                <w:tab w:val="left" w:pos="213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0" w:type="dxa"/>
            <w:gridSpan w:val="4"/>
            <w:vAlign w:val="center"/>
          </w:tcPr>
          <w:p w:rsidR="007C3B89" w:rsidRPr="005064B3" w:rsidRDefault="007C3B89" w:rsidP="007C3B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b/>
                <w:sz w:val="20"/>
                <w:szCs w:val="20"/>
              </w:rPr>
              <w:t>Yapı Ruhsatı Türüne Göre Başvuru Dosyasında Sunulan Ekler Aşağıda İşaretlenmiştir</w:t>
            </w:r>
          </w:p>
        </w:tc>
      </w:tr>
      <w:tr w:rsidR="0072609E" w:rsidRPr="00107AF6" w:rsidTr="00253888">
        <w:trPr>
          <w:trHeight w:val="170"/>
          <w:jc w:val="center"/>
        </w:trPr>
        <w:tc>
          <w:tcPr>
            <w:tcW w:w="717" w:type="dxa"/>
            <w:vMerge w:val="restart"/>
            <w:textDirection w:val="btLr"/>
            <w:vAlign w:val="center"/>
          </w:tcPr>
          <w:p w:rsidR="0072609E" w:rsidRPr="005064B3" w:rsidRDefault="0072609E" w:rsidP="00711371">
            <w:pPr>
              <w:tabs>
                <w:tab w:val="left" w:pos="213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b/>
                <w:sz w:val="20"/>
                <w:szCs w:val="20"/>
              </w:rPr>
              <w:t>Yapı Sahibi</w:t>
            </w:r>
          </w:p>
        </w:tc>
        <w:tc>
          <w:tcPr>
            <w:tcW w:w="554" w:type="dxa"/>
          </w:tcPr>
          <w:p w:rsidR="0072609E" w:rsidRPr="005064B3" w:rsidRDefault="0072609E" w:rsidP="009B013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72609E" w:rsidRPr="005064B3" w:rsidRDefault="0072609E" w:rsidP="003D6CC0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Mal Sahipleri</w:t>
            </w:r>
            <w:r w:rsidR="003D6CC0" w:rsidRPr="005064B3">
              <w:rPr>
                <w:rFonts w:ascii="Times New Roman" w:hAnsi="Times New Roman" w:cs="Times New Roman"/>
                <w:sz w:val="20"/>
                <w:szCs w:val="20"/>
              </w:rPr>
              <w:t xml:space="preserve">nin </w:t>
            </w: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Nüfus Cüzdan</w:t>
            </w:r>
            <w:r w:rsidR="00107AF6" w:rsidRPr="005064B3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 xml:space="preserve"> Fotokopisi</w:t>
            </w:r>
            <w:r w:rsidR="00FC0D32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D832E8">
              <w:rPr>
                <w:rFonts w:ascii="Times New Roman" w:hAnsi="Times New Roman" w:cs="Times New Roman"/>
                <w:sz w:val="20"/>
                <w:szCs w:val="20"/>
              </w:rPr>
              <w:t>İkametgâh</w:t>
            </w:r>
            <w:r w:rsidR="00FC0D32">
              <w:rPr>
                <w:rFonts w:ascii="Times New Roman" w:hAnsi="Times New Roman" w:cs="Times New Roman"/>
                <w:sz w:val="20"/>
                <w:szCs w:val="20"/>
              </w:rPr>
              <w:t xml:space="preserve"> Belgesi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textDirection w:val="btLr"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EB5EC0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Güncel </w:t>
            </w:r>
            <w:r w:rsidR="00107AF6" w:rsidRPr="005064B3">
              <w:rPr>
                <w:rFonts w:ascii="Times New Roman" w:hAnsi="Times New Roman" w:cs="Times New Roman"/>
                <w:sz w:val="20"/>
                <w:szCs w:val="20"/>
              </w:rPr>
              <w:t>Tapu Kayıt Örneği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textDirection w:val="btLr"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İmar/İnşaat Durumu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LİHKAB Onaylı Aplikasyon Krokisi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 Aplikasyon Projesi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CF5475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Plankote</w:t>
            </w:r>
            <w:proofErr w:type="spellEnd"/>
            <w:r w:rsidRPr="005064B3">
              <w:rPr>
                <w:rFonts w:ascii="Times New Roman" w:hAnsi="Times New Roman" w:cs="Times New Roman"/>
                <w:sz w:val="20"/>
                <w:szCs w:val="20"/>
              </w:rPr>
              <w:t xml:space="preserve">, Kırmızı Kot, İstikamet </w:t>
            </w:r>
            <w:proofErr w:type="spellStart"/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Röl</w:t>
            </w:r>
            <w:r w:rsidR="00CF547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vesi</w:t>
            </w:r>
            <w:proofErr w:type="spellEnd"/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EE5498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İlgili Kurum Görüşleri (varsa)</w:t>
            </w:r>
          </w:p>
        </w:tc>
      </w:tr>
      <w:tr w:rsidR="00BC33AD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BC33AD" w:rsidRPr="005064B3" w:rsidRDefault="00BC33AD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BC33AD" w:rsidRPr="005064B3" w:rsidRDefault="00BC33AD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BC33AD" w:rsidRPr="005064B3" w:rsidRDefault="00BC33AD" w:rsidP="00EB5EC0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Parse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ve Komşu Parsellerin Durumunu Gösterir </w:t>
            </w: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Fotoğraflar</w:t>
            </w:r>
            <w:r w:rsidR="009D38FA">
              <w:rPr>
                <w:rFonts w:ascii="Times New Roman" w:hAnsi="Times New Roman" w:cs="Times New Roman"/>
                <w:sz w:val="20"/>
                <w:szCs w:val="20"/>
              </w:rPr>
              <w:t xml:space="preserve"> (Renkli)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980C30" w:rsidP="00980C30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Yapı Kontrol </w:t>
            </w:r>
            <w:r w:rsidR="00BC33AD">
              <w:rPr>
                <w:rFonts w:ascii="Times New Roman" w:hAnsi="Times New Roman" w:cs="Times New Roman"/>
                <w:sz w:val="20"/>
                <w:szCs w:val="20"/>
              </w:rPr>
              <w:t>Teknik Raporu (Yeni Yapı Ruhsat başvuru</w:t>
            </w:r>
            <w:r w:rsidR="00E94674">
              <w:rPr>
                <w:rFonts w:ascii="Times New Roman" w:hAnsi="Times New Roman" w:cs="Times New Roman"/>
                <w:sz w:val="20"/>
                <w:szCs w:val="20"/>
              </w:rPr>
              <w:t xml:space="preserve">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hariç tüm ruhsatlarda</w:t>
            </w:r>
            <w:r w:rsidR="00E94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 w:val="restart"/>
            <w:textDirection w:val="btLr"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b/>
                <w:sz w:val="20"/>
                <w:szCs w:val="20"/>
              </w:rPr>
              <w:t>Yapı Müteahhidi</w:t>
            </w: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 Sahibi - Müteahhit Sözleşmesi (Noter Onaylı)</w:t>
            </w:r>
            <w:r w:rsidR="00EE5498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EE5498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 Müteahhidi Taahhütnamesi</w:t>
            </w:r>
            <w:r w:rsidR="00EE5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 müteahhidi Ticaret Odası Kayıt Belgesi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 müteahhidi Vergi Levhası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 müteahhidi İmza Sirküleri / Beyannamesi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AA127C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 xml:space="preserve">SGK </w:t>
            </w:r>
            <w:r w:rsidR="00AA127C">
              <w:rPr>
                <w:rFonts w:ascii="Times New Roman" w:hAnsi="Times New Roman" w:cs="Times New Roman"/>
                <w:sz w:val="20"/>
                <w:szCs w:val="20"/>
              </w:rPr>
              <w:t>Yapı Ruhsatı Bildirim Formu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 Müteahhidi Yetki Belgesi /Geçici Yapı Müteahhitliği Belgesi</w:t>
            </w:r>
          </w:p>
        </w:tc>
      </w:tr>
      <w:tr w:rsidR="00107AF6" w:rsidRPr="00107AF6" w:rsidTr="00253888">
        <w:trPr>
          <w:trHeight w:val="264"/>
          <w:jc w:val="center"/>
        </w:trPr>
        <w:tc>
          <w:tcPr>
            <w:tcW w:w="717" w:type="dxa"/>
            <w:vMerge w:val="restart"/>
            <w:textDirection w:val="btLr"/>
            <w:vAlign w:val="center"/>
          </w:tcPr>
          <w:p w:rsidR="00107AF6" w:rsidRPr="00EE5498" w:rsidRDefault="00107AF6" w:rsidP="00107AF6">
            <w:pPr>
              <w:tabs>
                <w:tab w:val="left" w:pos="21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498">
              <w:rPr>
                <w:rFonts w:ascii="Times New Roman" w:hAnsi="Times New Roman" w:cs="Times New Roman"/>
                <w:b/>
                <w:sz w:val="18"/>
                <w:szCs w:val="18"/>
              </w:rPr>
              <w:t>Şantiye Şefi</w:t>
            </w: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Şantiye Şefi</w:t>
            </w:r>
            <w:r w:rsidR="00D832E8">
              <w:rPr>
                <w:rFonts w:ascii="Times New Roman" w:hAnsi="Times New Roman" w:cs="Times New Roman"/>
                <w:sz w:val="20"/>
                <w:szCs w:val="20"/>
              </w:rPr>
              <w:t xml:space="preserve"> Nüfus Cüzdanı Fotokopisi ve</w:t>
            </w: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 xml:space="preserve"> Diploması / Oda Kayıt Belgesi</w:t>
            </w:r>
          </w:p>
        </w:tc>
      </w:tr>
      <w:tr w:rsidR="00107AF6" w:rsidRPr="00107AF6" w:rsidTr="00253888">
        <w:trPr>
          <w:trHeight w:val="292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Şantiye Şefi Taahhütnamesi ve İkametgâh Belgesi</w:t>
            </w:r>
          </w:p>
        </w:tc>
      </w:tr>
      <w:tr w:rsidR="00107AF6" w:rsidRPr="00107AF6" w:rsidTr="00253888">
        <w:trPr>
          <w:trHeight w:val="282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Şantiye Şefi Hizmet Sözleşmesi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 w:val="restart"/>
            <w:textDirection w:val="btLr"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b/>
                <w:sz w:val="20"/>
                <w:szCs w:val="20"/>
              </w:rPr>
              <w:t>Proje Müellifleri</w:t>
            </w: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Mimar Taahhütnamesi</w:t>
            </w:r>
            <w:r w:rsidR="00003CA7">
              <w:rPr>
                <w:rFonts w:ascii="Times New Roman" w:hAnsi="Times New Roman" w:cs="Times New Roman"/>
                <w:sz w:val="20"/>
                <w:szCs w:val="20"/>
              </w:rPr>
              <w:t xml:space="preserve"> ve Büro Tescil Belgesi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İnşaat Mühendisi Taahhütnamesi</w:t>
            </w:r>
            <w:r w:rsidR="00003CA7">
              <w:rPr>
                <w:rFonts w:ascii="Times New Roman" w:hAnsi="Times New Roman" w:cs="Times New Roman"/>
                <w:sz w:val="20"/>
                <w:szCs w:val="20"/>
              </w:rPr>
              <w:t xml:space="preserve"> ve Büro Tescil Belgesi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Elektrik Mühendisi Taahhütnamesi</w:t>
            </w:r>
            <w:r w:rsidR="00003CA7">
              <w:rPr>
                <w:rFonts w:ascii="Times New Roman" w:hAnsi="Times New Roman" w:cs="Times New Roman"/>
                <w:sz w:val="20"/>
                <w:szCs w:val="20"/>
              </w:rPr>
              <w:t xml:space="preserve"> ve Büro Tescil Belgesi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Makine Mühendisi Taahhütnamesi</w:t>
            </w:r>
            <w:r w:rsidR="00003CA7">
              <w:rPr>
                <w:rFonts w:ascii="Times New Roman" w:hAnsi="Times New Roman" w:cs="Times New Roman"/>
                <w:sz w:val="20"/>
                <w:szCs w:val="20"/>
              </w:rPr>
              <w:t xml:space="preserve"> ve Büro Tescil Belgesi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Jeoloji/Jeofizik Mühendisi Taahhütnamesi</w:t>
            </w:r>
            <w:r w:rsidR="00003CA7">
              <w:rPr>
                <w:rFonts w:ascii="Times New Roman" w:hAnsi="Times New Roman" w:cs="Times New Roman"/>
                <w:sz w:val="20"/>
                <w:szCs w:val="20"/>
              </w:rPr>
              <w:t xml:space="preserve"> ve Büro Tescil Belgesi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Harita Mühendisi Taahhütnamesi</w:t>
            </w:r>
            <w:r w:rsidR="00003CA7">
              <w:rPr>
                <w:rFonts w:ascii="Times New Roman" w:hAnsi="Times New Roman" w:cs="Times New Roman"/>
                <w:sz w:val="20"/>
                <w:szCs w:val="20"/>
              </w:rPr>
              <w:t xml:space="preserve"> ve Büro Tescil Belgesi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Geoteknik</w:t>
            </w:r>
            <w:proofErr w:type="spellEnd"/>
            <w:r w:rsidRPr="005064B3">
              <w:rPr>
                <w:rFonts w:ascii="Times New Roman" w:hAnsi="Times New Roman" w:cs="Times New Roman"/>
                <w:sz w:val="20"/>
                <w:szCs w:val="20"/>
              </w:rPr>
              <w:t xml:space="preserve"> Uzmanı Taahhütnamesi</w:t>
            </w:r>
            <w:r w:rsidR="00003CA7">
              <w:rPr>
                <w:rFonts w:ascii="Times New Roman" w:hAnsi="Times New Roman" w:cs="Times New Roman"/>
                <w:sz w:val="20"/>
                <w:szCs w:val="20"/>
              </w:rPr>
              <w:t xml:space="preserve"> ve Büro Tescil Belgesi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003CA7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Diğer Müellifler (Çevre, Peyzaj Mimarı, Akustik Uzmanı vs.) (varsa)</w:t>
            </w:r>
            <w:r w:rsidR="00003CA7">
              <w:rPr>
                <w:rFonts w:ascii="Times New Roman" w:hAnsi="Times New Roman" w:cs="Times New Roman"/>
                <w:sz w:val="20"/>
                <w:szCs w:val="20"/>
              </w:rPr>
              <w:t xml:space="preserve"> ve Büro Tescil Belgeleri</w:t>
            </w:r>
          </w:p>
        </w:tc>
      </w:tr>
      <w:tr w:rsidR="00107AF6" w:rsidRPr="00107AF6" w:rsidTr="00253888">
        <w:trPr>
          <w:trHeight w:val="170"/>
          <w:jc w:val="center"/>
        </w:trPr>
        <w:tc>
          <w:tcPr>
            <w:tcW w:w="717" w:type="dxa"/>
            <w:vMerge w:val="restart"/>
            <w:textDirection w:val="btLr"/>
            <w:vAlign w:val="center"/>
          </w:tcPr>
          <w:p w:rsidR="00107AF6" w:rsidRPr="005064B3" w:rsidRDefault="00107AF6" w:rsidP="00107AF6">
            <w:pPr>
              <w:tabs>
                <w:tab w:val="left" w:pos="21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b/>
                <w:sz w:val="20"/>
                <w:szCs w:val="20"/>
              </w:rPr>
              <w:t>Projeler</w:t>
            </w: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Mimari Proje</w:t>
            </w:r>
          </w:p>
        </w:tc>
      </w:tr>
      <w:tr w:rsidR="00107AF6" w:rsidRPr="00107AF6" w:rsidTr="007C3B89">
        <w:trPr>
          <w:trHeight w:val="170"/>
          <w:jc w:val="center"/>
        </w:trPr>
        <w:tc>
          <w:tcPr>
            <w:tcW w:w="717" w:type="dxa"/>
            <w:vMerge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Statik Proje ve Statik Hesaplar</w:t>
            </w:r>
          </w:p>
        </w:tc>
      </w:tr>
      <w:tr w:rsidR="00107AF6" w:rsidRPr="00107AF6" w:rsidTr="007C3B89">
        <w:trPr>
          <w:trHeight w:val="170"/>
          <w:jc w:val="center"/>
        </w:trPr>
        <w:tc>
          <w:tcPr>
            <w:tcW w:w="717" w:type="dxa"/>
            <w:vMerge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Zemin ve Temel Etüt Projesi</w:t>
            </w:r>
          </w:p>
        </w:tc>
      </w:tr>
      <w:tr w:rsidR="005064B3" w:rsidRPr="00107AF6" w:rsidTr="007C3B89">
        <w:trPr>
          <w:trHeight w:val="170"/>
          <w:jc w:val="center"/>
        </w:trPr>
        <w:tc>
          <w:tcPr>
            <w:tcW w:w="717" w:type="dxa"/>
            <w:vMerge/>
          </w:tcPr>
          <w:p w:rsidR="005064B3" w:rsidRPr="005064B3" w:rsidRDefault="005064B3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5064B3" w:rsidRPr="005064B3" w:rsidRDefault="005064B3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5064B3" w:rsidRPr="005064B3" w:rsidRDefault="005064B3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Geoteknik</w:t>
            </w:r>
            <w:proofErr w:type="spellEnd"/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/Zemin İyileştirme Projesi</w:t>
            </w:r>
          </w:p>
        </w:tc>
      </w:tr>
      <w:tr w:rsidR="00D53DE7" w:rsidRPr="00107AF6" w:rsidTr="00D53DE7">
        <w:trPr>
          <w:trHeight w:val="163"/>
          <w:jc w:val="center"/>
        </w:trPr>
        <w:tc>
          <w:tcPr>
            <w:tcW w:w="717" w:type="dxa"/>
            <w:vMerge/>
          </w:tcPr>
          <w:p w:rsidR="00D53DE7" w:rsidRPr="005064B3" w:rsidRDefault="00D53DE7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53DE7" w:rsidRPr="005064B3" w:rsidRDefault="00D53DE7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3DE7" w:rsidRPr="005064B3" w:rsidRDefault="00D53DE7" w:rsidP="00D53DE7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Elektrik Tesisat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D53DE7" w:rsidRPr="005064B3" w:rsidRDefault="00D53DE7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3DE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24765</wp:posOffset>
                      </wp:positionV>
                      <wp:extent cx="130175" cy="95250"/>
                      <wp:effectExtent l="0" t="0" r="22225" b="19050"/>
                      <wp:wrapNone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DE7" w:rsidRDefault="00D53D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87.8pt;margin-top:1.95pt;width:10.25pt;height:7.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L2JQIAAE4EAAAOAAAAZHJzL2Uyb0RvYy54bWysVFFv0zAQfkfiP1h+p0m7lm1R02l0FCE2&#10;QBr8gIvjNBa2L9huk/HrOTttqQa8IPJg+Xrn7+6+767Lm8FotpfOK7Qln05yzqQVWCu7LfnXL5tX&#10;V5z5ALYGjVaW/El6frN6+WLZd4WcYYu6lo4RiPVF35W8DaErssyLVhrwE+ykJWeDzkAg022z2kFP&#10;6EZnszx/nfXo6s6hkN7Tr3ejk68SftNIET41jZeB6ZJTbSGdLp1VPLPVEoqtg65V4lAG/EMVBpSl&#10;pCeoOwjAdk79BmWUcOixCROBJsOmUUKmHqibaf6sm8cWOpl6IXJ8d6LJ/z9Y8XH/2TFVk3YXnFkw&#10;pNGDDMqyD7uw8zs2ixT1nS8o8rGj2DC8wYHCU7u+u0fxzTOL6xbsVt46h30roaYSp/FldvZ0xPER&#10;pOofsKZUsAuYgIbGmcgfMcIInaR6Oskjh8BETHmRTy8XnAlyXS9mi6ReBsXxbed8eCfRsHgpuSPx&#10;Ezbs732ItUBxDImpPGpVb5TWyXDbaq0d2wMNyiZ9qfxnYdqyfkw+tv9XiDx9f4IwKtDEa2VKfnUK&#10;giKS9tbWaR4DKD3eqWRtDyxG4kYKw1ANo2ZHcSqsn4hWh+OA00LSpUX3g7Oehrvk/vsOnORMv7ck&#10;zfV0Po/bkIz54nJGhjv3VOcesIKgSh44G6/rkDYo8mbxliRsVOI3aj1WciiZhjbRfliwuBXndor6&#10;9Tew+gkAAP//AwBQSwMEFAAGAAgAAAAhALUXWIbeAAAACAEAAA8AAABkcnMvZG93bnJldi54bWxM&#10;j8FOwzAQRO9I/IO1SFwQdUohTUKcCiGB4AZtBVc33iYR9jrEbhr+nu0Jbjua0eybcjU5K0YcQudJ&#10;wXyWgECqvemoUbDdPF1nIELUZLT1hAp+MMCqOj8rdWH8kd5xXMdGcAmFQitoY+wLKUPdotNh5nsk&#10;9vZ+cDqyHBppBn3kcmflTZKk0umO+EOre3xssf5aH5yC7PZl/Ayvi7ePOt3bPF4tx+fvQanLi+nh&#10;HkTEKf6F4YTP6FAx084fyARhWS/vUo4qWOQgTn6ezkHs+MhykFUp/w+ofgEAAP//AwBQSwECLQAU&#10;AAYACAAAACEAtoM4kv4AAADhAQAAEwAAAAAAAAAAAAAAAAAAAAAAW0NvbnRlbnRfVHlwZXNdLnht&#10;bFBLAQItABQABgAIAAAAIQA4/SH/1gAAAJQBAAALAAAAAAAAAAAAAAAAAC8BAABfcmVscy8ucmVs&#10;c1BLAQItABQABgAIAAAAIQAKyKL2JQIAAE4EAAAOAAAAAAAAAAAAAAAAAC4CAABkcnMvZTJvRG9j&#10;LnhtbFBLAQItABQABgAIAAAAIQC1F1iG3gAAAAgBAAAPAAAAAAAAAAAAAAAAAH8EAABkcnMvZG93&#10;bnJldi54bWxQSwUGAAAAAAQABADzAAAAigUAAAAA&#10;">
                      <v:textbox>
                        <w:txbxContent>
                          <w:p w:rsidR="00D53DE7" w:rsidRDefault="00D53DE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Enerji Odası</w:t>
            </w:r>
          </w:p>
        </w:tc>
        <w:tc>
          <w:tcPr>
            <w:tcW w:w="2126" w:type="dxa"/>
          </w:tcPr>
          <w:p w:rsidR="00D53DE7" w:rsidRPr="005064B3" w:rsidRDefault="00D53DE7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3DE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6C4CEC14" wp14:editId="5E09BE2A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24765</wp:posOffset>
                      </wp:positionV>
                      <wp:extent cx="130175" cy="95250"/>
                      <wp:effectExtent l="0" t="0" r="22225" b="19050"/>
                      <wp:wrapNone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DE7" w:rsidRDefault="00D53D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EC14" id="_x0000_s1028" type="#_x0000_t202" style="position:absolute;margin-left:83.6pt;margin-top:1.95pt;width:10.25pt;height:7.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9IJgIAAE4EAAAOAAAAZHJzL2Uyb0RvYy54bWysVNtuEzEQfUfiHyy/k72Q0HaVTVVSghAt&#10;IBU+wOv1Zi1sj7Gd7LZfz9ibhKjAC2IfLE9mfGbmnJksr0etyF44L8HUtJjllAjDoZVmW9NvXzev&#10;LinxgZmWKTCipo/C0+vVyxfLwVaihB5UKxxBEOOrwda0D8FWWeZ5LzTzM7DCoLMDp1lA022z1rEB&#10;0bXKyjx/kw3gWuuAC+/x19vJSVcJv+sED5+7zotAVE2xtpBOl84mntlqyaqtY7aX/FAG+4cqNJMG&#10;k56gbllgZOfkb1BacgceujDjoDPoOslF6gG7KfJn3Tz0zIrUC5Lj7Ykm//9g+af9F0dkW9OyoMQw&#10;jRrdiyAN+bgLO78jZaRosL7CyAeLsWF8CyNKndr19g74d08MrHtmtuLGORh6wVossYgvs7OnE46P&#10;IM1wDy2mYrsACWjsnI78ISME0VGqx5M8YgyEx5Sv8+JiQQlH19WiXCT1MlYd31rnw3sBmsRLTR2K&#10;n7DZ/s6HWAurjiExlQcl241UKhlu26yVI3uGg7JJXyr/WZgyZJiST+3/FSJP358gtAw48Urqml6e&#10;glgVSXtn2jSPgUk13bFkZQ4sRuImCsPYjJNmR3EaaB+RVgfTgONC4qUH90TJgMNdU/9jx5ygRH0w&#10;KM1VMZ/HbUjGfHFRouHOPc25hxmOUDUNlEzXdUgbFHkzcIMSdjLxG7WeKjmUjEObaD8sWNyKcztF&#10;/fobWP0EAAD//wMAUEsDBBQABgAIAAAAIQBu60to3QAAAAgBAAAPAAAAZHJzL2Rvd25yZXYueG1s&#10;TI/NTsMwEITvSLyDtUhcEHVoUf6IUyEkENxKqcrVjbdJhL0OtpuGt8c5wW1HM5r9plpPRrMRne8t&#10;CbhbJMCQGqt6agXsPp5vc2A+SFJSW0IBP+hhXV9eVLJU9kzvOG5Dy2IJ+VIK6EIYSs5906GRfmEH&#10;pOgdrTMyROlarpw8x3Kj+TJJUm5kT/FDJwd86rD52p6MgPz+dfz0b6vNvkmPugg32fjy7YS4vpoe&#10;H4AFnMJfGGb8iA51ZDrYEynPdNRptoxRAasC2OznWQbsMB8F8Lri/wfUvwAAAP//AwBQSwECLQAU&#10;AAYACAAAACEAtoM4kv4AAADhAQAAEwAAAAAAAAAAAAAAAAAAAAAAW0NvbnRlbnRfVHlwZXNdLnht&#10;bFBLAQItABQABgAIAAAAIQA4/SH/1gAAAJQBAAALAAAAAAAAAAAAAAAAAC8BAABfcmVscy8ucmVs&#10;c1BLAQItABQABgAIAAAAIQA7wo9IJgIAAE4EAAAOAAAAAAAAAAAAAAAAAC4CAABkcnMvZTJvRG9j&#10;LnhtbFBLAQItABQABgAIAAAAIQBu60to3QAAAAgBAAAPAAAAAAAAAAAAAAAAAIAEAABkcnMvZG93&#10;bnJldi54bWxQSwUGAAAAAAQABADzAAAAigUAAAAA&#10;">
                      <v:textbox>
                        <w:txbxContent>
                          <w:p w:rsidR="00D53DE7" w:rsidRDefault="00D53DE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Kablo Bacası </w:t>
            </w:r>
          </w:p>
        </w:tc>
      </w:tr>
      <w:tr w:rsidR="00107AF6" w:rsidRPr="00107AF6" w:rsidTr="007C3B89">
        <w:trPr>
          <w:trHeight w:val="170"/>
          <w:jc w:val="center"/>
        </w:trPr>
        <w:tc>
          <w:tcPr>
            <w:tcW w:w="717" w:type="dxa"/>
            <w:vMerge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Mekanik Tesisat Projesi</w:t>
            </w:r>
            <w:r w:rsidR="00FC0D32">
              <w:rPr>
                <w:rFonts w:ascii="Times New Roman" w:hAnsi="Times New Roman" w:cs="Times New Roman"/>
                <w:sz w:val="20"/>
                <w:szCs w:val="20"/>
              </w:rPr>
              <w:t xml:space="preserve"> (Mevzuat gereği istenen tüm projeler)</w:t>
            </w:r>
          </w:p>
        </w:tc>
      </w:tr>
      <w:tr w:rsidR="00FC0D32" w:rsidRPr="00107AF6" w:rsidTr="007C3B89">
        <w:trPr>
          <w:trHeight w:val="170"/>
          <w:jc w:val="center"/>
        </w:trPr>
        <w:tc>
          <w:tcPr>
            <w:tcW w:w="717" w:type="dxa"/>
            <w:vMerge/>
          </w:tcPr>
          <w:p w:rsidR="00FC0D32" w:rsidRPr="005064B3" w:rsidRDefault="00FC0D32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FC0D32" w:rsidRPr="005064B3" w:rsidRDefault="00FC0D32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C0D32" w:rsidRPr="005064B3" w:rsidRDefault="00FC0D32" w:rsidP="00D832E8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Projesi </w:t>
            </w:r>
            <w:r w:rsidR="00D832E8">
              <w:rPr>
                <w:rFonts w:ascii="Times New Roman" w:hAnsi="Times New Roman" w:cs="Times New Roman"/>
                <w:sz w:val="20"/>
                <w:szCs w:val="20"/>
              </w:rPr>
              <w:t>(SASKİ Onaylı)</w:t>
            </w:r>
          </w:p>
        </w:tc>
      </w:tr>
      <w:tr w:rsidR="00E41367" w:rsidRPr="00107AF6" w:rsidTr="007C3B89">
        <w:trPr>
          <w:trHeight w:val="170"/>
          <w:jc w:val="center"/>
        </w:trPr>
        <w:tc>
          <w:tcPr>
            <w:tcW w:w="717" w:type="dxa"/>
            <w:vMerge/>
          </w:tcPr>
          <w:p w:rsidR="00E41367" w:rsidRPr="005064B3" w:rsidRDefault="00E41367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41367" w:rsidRPr="005064B3" w:rsidRDefault="00E41367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E41367" w:rsidRDefault="00E41367" w:rsidP="00D832E8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Telekom Projesi</w:t>
            </w:r>
          </w:p>
        </w:tc>
      </w:tr>
      <w:tr w:rsidR="00107AF6" w:rsidRPr="00107AF6" w:rsidTr="007C3B89">
        <w:trPr>
          <w:trHeight w:val="170"/>
          <w:jc w:val="center"/>
        </w:trPr>
        <w:tc>
          <w:tcPr>
            <w:tcW w:w="717" w:type="dxa"/>
            <w:vMerge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Elektrik ve Mekanik Asansör Avan Projesi</w:t>
            </w:r>
          </w:p>
        </w:tc>
      </w:tr>
      <w:tr w:rsidR="003D6CC0" w:rsidRPr="00107AF6" w:rsidTr="007C3B89">
        <w:trPr>
          <w:trHeight w:val="170"/>
          <w:jc w:val="center"/>
        </w:trPr>
        <w:tc>
          <w:tcPr>
            <w:tcW w:w="717" w:type="dxa"/>
            <w:vMerge/>
          </w:tcPr>
          <w:p w:rsidR="003D6CC0" w:rsidRPr="005064B3" w:rsidRDefault="003D6CC0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3D6CC0" w:rsidRPr="005064B3" w:rsidRDefault="003D6CC0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3D6CC0" w:rsidRPr="005064B3" w:rsidRDefault="003D6CC0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İskele Projesi ve Hesabı</w:t>
            </w:r>
          </w:p>
        </w:tc>
      </w:tr>
      <w:tr w:rsidR="00107AF6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107AF6" w:rsidRPr="005064B3" w:rsidRDefault="00107AF6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Akustik Proje/Akustik Rapor</w:t>
            </w:r>
          </w:p>
        </w:tc>
      </w:tr>
      <w:tr w:rsidR="0093579E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93579E" w:rsidRPr="005064B3" w:rsidRDefault="0093579E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93579E" w:rsidRPr="005064B3" w:rsidRDefault="0093579E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93579E" w:rsidRPr="005064B3" w:rsidRDefault="0093579E" w:rsidP="00107AF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K B Ön Hesap Sonuç Formu</w:t>
            </w:r>
          </w:p>
        </w:tc>
      </w:tr>
      <w:tr w:rsidR="00E94674" w:rsidRPr="00107AF6" w:rsidTr="007C3B89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E94674" w:rsidRPr="005064B3" w:rsidRDefault="00E94674" w:rsidP="00D832E8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 xml:space="preserve">Ek Projeler (Yangın Algılama Projesi, Tahliye ve Söndürme Projesi, </w:t>
            </w:r>
            <w:r w:rsidR="00D832E8">
              <w:rPr>
                <w:rFonts w:ascii="Times New Roman" w:hAnsi="Times New Roman" w:cs="Times New Roman"/>
                <w:sz w:val="20"/>
                <w:szCs w:val="20"/>
              </w:rPr>
              <w:t>Yağmursuyu</w:t>
            </w: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 xml:space="preserve"> vb.)</w:t>
            </w:r>
          </w:p>
        </w:tc>
      </w:tr>
      <w:tr w:rsidR="00E94674" w:rsidRPr="00107AF6" w:rsidTr="007C3B89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Tadilat Sebebini Belirten Özet Rapor (Sadece proje tadilatında istenmektedir.)</w:t>
            </w:r>
          </w:p>
        </w:tc>
      </w:tr>
      <w:tr w:rsidR="00E94674" w:rsidRPr="00107AF6" w:rsidTr="005064B3">
        <w:trPr>
          <w:trHeight w:val="170"/>
          <w:jc w:val="center"/>
        </w:trPr>
        <w:tc>
          <w:tcPr>
            <w:tcW w:w="717" w:type="dxa"/>
            <w:vMerge w:val="restart"/>
            <w:textDirection w:val="btLr"/>
          </w:tcPr>
          <w:p w:rsidR="00E94674" w:rsidRPr="00564D59" w:rsidRDefault="00E94674" w:rsidP="00E94674">
            <w:pPr>
              <w:tabs>
                <w:tab w:val="left" w:pos="21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Yapı Denetim Kuruluşu</w:t>
            </w: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94674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Proje Kontrol Föyleri</w:t>
            </w:r>
          </w:p>
        </w:tc>
      </w:tr>
      <w:tr w:rsidR="00E94674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94674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 Denetim Hizmet Sözleşmesi</w:t>
            </w:r>
          </w:p>
        </w:tc>
      </w:tr>
      <w:tr w:rsidR="00E94674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94674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Yapıya İlişkin Bilgi Formu (YİBF)</w:t>
            </w:r>
          </w:p>
        </w:tc>
      </w:tr>
      <w:tr w:rsidR="00E94674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94674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 Denetim Kuruluşu Taahhütnamesi</w:t>
            </w:r>
          </w:p>
        </w:tc>
      </w:tr>
      <w:tr w:rsidR="00E94674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94674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 Denetim Şirket Evrakları</w:t>
            </w:r>
          </w:p>
        </w:tc>
      </w:tr>
      <w:tr w:rsidR="00E94674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94674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 Denetim Kuruluşu Personel Denetçi Belgeleri ve İkamet Bilgileri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4674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94674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Yapı Denetim Kuruluşu İmza Sirküleri</w:t>
            </w:r>
          </w:p>
        </w:tc>
      </w:tr>
      <w:tr w:rsidR="00E94674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94674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Harita Mühendisine İlişkin Belgeler</w:t>
            </w:r>
          </w:p>
        </w:tc>
      </w:tr>
      <w:tr w:rsidR="00E94674" w:rsidRPr="00107AF6" w:rsidTr="00564D59">
        <w:trPr>
          <w:trHeight w:val="170"/>
          <w:jc w:val="center"/>
        </w:trPr>
        <w:tc>
          <w:tcPr>
            <w:tcW w:w="717" w:type="dxa"/>
            <w:vMerge w:val="restart"/>
            <w:textDirection w:val="btLr"/>
          </w:tcPr>
          <w:p w:rsidR="00E94674" w:rsidRDefault="00E94674" w:rsidP="00E94674">
            <w:pPr>
              <w:tabs>
                <w:tab w:val="left" w:pos="21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TUS Fenni Mesulleri</w:t>
            </w:r>
          </w:p>
          <w:p w:rsidR="00E94674" w:rsidRPr="00564D59" w:rsidRDefault="00E94674" w:rsidP="00E94674">
            <w:pPr>
              <w:tabs>
                <w:tab w:val="left" w:pos="21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94674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Fenni Mesul Taahhütnameleri</w:t>
            </w:r>
          </w:p>
        </w:tc>
      </w:tr>
      <w:tr w:rsidR="00E94674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713E0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B3">
              <w:rPr>
                <w:rFonts w:ascii="Times New Roman" w:hAnsi="Times New Roman" w:cs="Times New Roman"/>
                <w:sz w:val="20"/>
                <w:szCs w:val="20"/>
              </w:rPr>
              <w:t>Sosyal Güvenlik Numarası ve Vergi Kimlik Numarası</w:t>
            </w:r>
          </w:p>
        </w:tc>
      </w:tr>
      <w:tr w:rsidR="00E94674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94674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674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94674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674" w:rsidRPr="00107AF6" w:rsidTr="005064B3">
        <w:trPr>
          <w:trHeight w:val="170"/>
          <w:jc w:val="center"/>
        </w:trPr>
        <w:tc>
          <w:tcPr>
            <w:tcW w:w="717" w:type="dxa"/>
            <w:vMerge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94674" w:rsidRPr="005064B3" w:rsidRDefault="00E94674" w:rsidP="00E94674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4" w:rsidRPr="005064B3" w:rsidRDefault="00E94674" w:rsidP="00E9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EC3" w:rsidRDefault="00EE5498" w:rsidP="00E94674">
      <w:pPr>
        <w:tabs>
          <w:tab w:val="left" w:pos="2130"/>
        </w:tabs>
        <w:spacing w:after="0" w:line="40" w:lineRule="atLeast"/>
        <w:rPr>
          <w:rFonts w:ascii="Times New Roman" w:hAnsi="Times New Roman" w:cs="Times New Roman"/>
          <w:i/>
          <w:sz w:val="18"/>
          <w:szCs w:val="18"/>
        </w:rPr>
      </w:pPr>
      <w:r w:rsidRPr="00EE5498">
        <w:rPr>
          <w:rFonts w:ascii="Times New Roman" w:hAnsi="Times New Roman" w:cs="Times New Roman"/>
          <w:i/>
          <w:sz w:val="18"/>
          <w:szCs w:val="18"/>
        </w:rPr>
        <w:t>*Riskli Bina Tespit Raporu olan yerlerde, yapı yaklaşık maliyet bedelinin %10’u kadar teminat yatırılmak zorundadır.</w:t>
      </w:r>
    </w:p>
    <w:p w:rsidR="00E94674" w:rsidRPr="00EE5498" w:rsidRDefault="00E94674" w:rsidP="00E94674">
      <w:pPr>
        <w:tabs>
          <w:tab w:val="left" w:pos="2130"/>
        </w:tabs>
        <w:spacing w:after="0" w:line="4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İsim Değişikliği Ruhsat başvurularında, yapı sahibi </w:t>
      </w:r>
      <w:r w:rsidR="009F71FF">
        <w:rPr>
          <w:rFonts w:ascii="Times New Roman" w:hAnsi="Times New Roman" w:cs="Times New Roman"/>
          <w:i/>
          <w:sz w:val="18"/>
          <w:szCs w:val="18"/>
        </w:rPr>
        <w:t>bölümü</w:t>
      </w:r>
      <w:r>
        <w:rPr>
          <w:rFonts w:ascii="Times New Roman" w:hAnsi="Times New Roman" w:cs="Times New Roman"/>
          <w:i/>
          <w:sz w:val="18"/>
          <w:szCs w:val="18"/>
        </w:rPr>
        <w:t xml:space="preserve"> ve </w:t>
      </w:r>
      <w:r w:rsidR="00980C30">
        <w:rPr>
          <w:rFonts w:ascii="Times New Roman" w:hAnsi="Times New Roman" w:cs="Times New Roman"/>
          <w:i/>
          <w:sz w:val="18"/>
          <w:szCs w:val="18"/>
        </w:rPr>
        <w:t>isim</w:t>
      </w:r>
      <w:r>
        <w:rPr>
          <w:rFonts w:ascii="Times New Roman" w:hAnsi="Times New Roman" w:cs="Times New Roman"/>
          <w:i/>
          <w:sz w:val="18"/>
          <w:szCs w:val="18"/>
        </w:rPr>
        <w:t xml:space="preserve"> değişikliğ</w:t>
      </w:r>
      <w:r w:rsidR="009F71FF">
        <w:rPr>
          <w:rFonts w:ascii="Times New Roman" w:hAnsi="Times New Roman" w:cs="Times New Roman"/>
          <w:i/>
          <w:sz w:val="18"/>
          <w:szCs w:val="18"/>
        </w:rPr>
        <w:t>in</w:t>
      </w:r>
      <w:r>
        <w:rPr>
          <w:rFonts w:ascii="Times New Roman" w:hAnsi="Times New Roman" w:cs="Times New Roman"/>
          <w:i/>
          <w:sz w:val="18"/>
          <w:szCs w:val="18"/>
        </w:rPr>
        <w:t>e konu evrakların başvurusu yeterlidir.</w:t>
      </w:r>
    </w:p>
    <w:sectPr w:rsidR="00E94674" w:rsidRPr="00EE5498" w:rsidSect="00BC33AD">
      <w:headerReference w:type="default" r:id="rId7"/>
      <w:pgSz w:w="11906" w:h="16838"/>
      <w:pgMar w:top="1418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F7" w:rsidRDefault="00FD0DF7" w:rsidP="00075000">
      <w:pPr>
        <w:spacing w:after="0" w:line="240" w:lineRule="auto"/>
      </w:pPr>
      <w:r>
        <w:separator/>
      </w:r>
    </w:p>
  </w:endnote>
  <w:endnote w:type="continuationSeparator" w:id="0">
    <w:p w:rsidR="00FD0DF7" w:rsidRDefault="00FD0DF7" w:rsidP="000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F7" w:rsidRDefault="00FD0DF7" w:rsidP="00075000">
      <w:pPr>
        <w:spacing w:after="0" w:line="240" w:lineRule="auto"/>
      </w:pPr>
      <w:r>
        <w:separator/>
      </w:r>
    </w:p>
  </w:footnote>
  <w:footnote w:type="continuationSeparator" w:id="0">
    <w:p w:rsidR="00FD0DF7" w:rsidRDefault="00FD0DF7" w:rsidP="0007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6804"/>
    </w:tblGrid>
    <w:tr w:rsidR="00075000" w:rsidTr="005E5C37">
      <w:trPr>
        <w:trHeight w:val="1262"/>
      </w:trPr>
      <w:tc>
        <w:tcPr>
          <w:tcW w:w="2268" w:type="dxa"/>
          <w:vAlign w:val="center"/>
        </w:tcPr>
        <w:p w:rsidR="00075000" w:rsidRDefault="007A3FDB" w:rsidP="00075000">
          <w:pPr>
            <w:pStyle w:val="stbilgi"/>
            <w:tabs>
              <w:tab w:val="clear" w:pos="4536"/>
              <w:tab w:val="clear" w:pos="9072"/>
              <w:tab w:val="left" w:pos="1260"/>
            </w:tabs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68CFB472" wp14:editId="034A65FD">
                <wp:extent cx="760260" cy="752475"/>
                <wp:effectExtent l="0" t="0" r="1905" b="0"/>
                <wp:docPr id="210" name="1 Resim" descr="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Resim" descr="indir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120" cy="776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075000" w:rsidRPr="00BA0CCE" w:rsidRDefault="00075000" w:rsidP="00BA0CC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0CC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75000" w:rsidRPr="00BA0CCE" w:rsidRDefault="00075000" w:rsidP="00BA0CC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0CCE">
            <w:rPr>
              <w:rFonts w:ascii="Times New Roman" w:hAnsi="Times New Roman" w:cs="Times New Roman"/>
              <w:b/>
              <w:sz w:val="24"/>
              <w:szCs w:val="24"/>
            </w:rPr>
            <w:t>ADAPAZARI BELEDİYE BAŞKANLIĞI</w:t>
          </w:r>
        </w:p>
        <w:p w:rsidR="00075000" w:rsidRPr="00BA0CCE" w:rsidRDefault="00BA0CCE" w:rsidP="00BA0CC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0CCE">
            <w:rPr>
              <w:rFonts w:ascii="Times New Roman" w:hAnsi="Times New Roman" w:cs="Times New Roman"/>
              <w:b/>
              <w:sz w:val="24"/>
              <w:szCs w:val="24"/>
            </w:rPr>
            <w:t>İmar ve Şehircilik</w:t>
          </w:r>
          <w:r w:rsidR="00075000" w:rsidRPr="00BA0CCE">
            <w:rPr>
              <w:rFonts w:ascii="Times New Roman" w:hAnsi="Times New Roman" w:cs="Times New Roman"/>
              <w:b/>
              <w:sz w:val="24"/>
              <w:szCs w:val="24"/>
            </w:rPr>
            <w:t xml:space="preserve"> Müdürlüğü</w:t>
          </w:r>
        </w:p>
        <w:p w:rsidR="00075000" w:rsidRPr="00BA0CCE" w:rsidRDefault="00075000" w:rsidP="00BA0CCE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075000" w:rsidRDefault="00BA0CCE" w:rsidP="005E5C37">
          <w:pPr>
            <w:pStyle w:val="stbilgi"/>
            <w:jc w:val="center"/>
            <w:rPr>
              <w:rFonts w:ascii="Arial" w:hAnsi="Arial" w:cs="Arial"/>
            </w:rPr>
          </w:pPr>
          <w:r w:rsidRPr="00BA0CCE">
            <w:rPr>
              <w:rFonts w:ascii="Times New Roman" w:hAnsi="Times New Roman" w:cs="Times New Roman"/>
              <w:b/>
            </w:rPr>
            <w:t>YAPI RUHSATI BAŞVURU DİLEKÇESİ</w:t>
          </w:r>
          <w:r w:rsidR="00075000" w:rsidRPr="005220E9">
            <w:rPr>
              <w:rFonts w:ascii="Arial" w:hAnsi="Arial" w:cs="Arial"/>
              <w:sz w:val="16"/>
              <w:szCs w:val="16"/>
            </w:rPr>
            <w:t xml:space="preserve">                                          </w:t>
          </w:r>
          <w:r w:rsidR="00075000">
            <w:rPr>
              <w:rFonts w:ascii="Arial" w:hAnsi="Arial" w:cs="Arial"/>
            </w:rPr>
            <w:t xml:space="preserve">  </w:t>
          </w:r>
        </w:p>
      </w:tc>
    </w:tr>
  </w:tbl>
  <w:p w:rsidR="00075000" w:rsidRDefault="00075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949F6"/>
    <w:multiLevelType w:val="hybridMultilevel"/>
    <w:tmpl w:val="3C12F86C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56"/>
    <w:rsid w:val="00003CA7"/>
    <w:rsid w:val="000120BF"/>
    <w:rsid w:val="00031FE6"/>
    <w:rsid w:val="000458D3"/>
    <w:rsid w:val="00075000"/>
    <w:rsid w:val="00085C8F"/>
    <w:rsid w:val="000B16B9"/>
    <w:rsid w:val="000C0361"/>
    <w:rsid w:val="000C6E33"/>
    <w:rsid w:val="000D479E"/>
    <w:rsid w:val="00107AF6"/>
    <w:rsid w:val="00154A62"/>
    <w:rsid w:val="00166B31"/>
    <w:rsid w:val="001E07C7"/>
    <w:rsid w:val="001E29E9"/>
    <w:rsid w:val="001E39C1"/>
    <w:rsid w:val="002061CC"/>
    <w:rsid w:val="00253888"/>
    <w:rsid w:val="00260412"/>
    <w:rsid w:val="00277FA7"/>
    <w:rsid w:val="002B7E2C"/>
    <w:rsid w:val="002D0B18"/>
    <w:rsid w:val="002F0D1A"/>
    <w:rsid w:val="00304EFE"/>
    <w:rsid w:val="003172B5"/>
    <w:rsid w:val="003A6F3F"/>
    <w:rsid w:val="003D6CC0"/>
    <w:rsid w:val="003E76F2"/>
    <w:rsid w:val="004734DE"/>
    <w:rsid w:val="004B0C2B"/>
    <w:rsid w:val="004B45C0"/>
    <w:rsid w:val="004B4C7C"/>
    <w:rsid w:val="004B62D7"/>
    <w:rsid w:val="004D2E2A"/>
    <w:rsid w:val="004E0F49"/>
    <w:rsid w:val="004F1543"/>
    <w:rsid w:val="00505E81"/>
    <w:rsid w:val="005064B3"/>
    <w:rsid w:val="00511A43"/>
    <w:rsid w:val="00564D59"/>
    <w:rsid w:val="005D0F2C"/>
    <w:rsid w:val="005E5C37"/>
    <w:rsid w:val="005F0C1F"/>
    <w:rsid w:val="00617AF4"/>
    <w:rsid w:val="00661831"/>
    <w:rsid w:val="00710EC3"/>
    <w:rsid w:val="00711371"/>
    <w:rsid w:val="00713936"/>
    <w:rsid w:val="007179C7"/>
    <w:rsid w:val="00721C8E"/>
    <w:rsid w:val="00722A07"/>
    <w:rsid w:val="0072609E"/>
    <w:rsid w:val="00797ED1"/>
    <w:rsid w:val="007A3FDB"/>
    <w:rsid w:val="007C0DB8"/>
    <w:rsid w:val="007C3B89"/>
    <w:rsid w:val="007D3480"/>
    <w:rsid w:val="00881401"/>
    <w:rsid w:val="008A1D34"/>
    <w:rsid w:val="008A42F0"/>
    <w:rsid w:val="008B0FD8"/>
    <w:rsid w:val="00935756"/>
    <w:rsid w:val="0093579E"/>
    <w:rsid w:val="00980C30"/>
    <w:rsid w:val="00983BF0"/>
    <w:rsid w:val="009A7C56"/>
    <w:rsid w:val="009B0134"/>
    <w:rsid w:val="009D38FA"/>
    <w:rsid w:val="009F71FF"/>
    <w:rsid w:val="00A03023"/>
    <w:rsid w:val="00A158A8"/>
    <w:rsid w:val="00A21FE2"/>
    <w:rsid w:val="00A45766"/>
    <w:rsid w:val="00A63CD6"/>
    <w:rsid w:val="00A95959"/>
    <w:rsid w:val="00AA127C"/>
    <w:rsid w:val="00AF641D"/>
    <w:rsid w:val="00AF72D6"/>
    <w:rsid w:val="00B660C1"/>
    <w:rsid w:val="00B779D6"/>
    <w:rsid w:val="00B80DC9"/>
    <w:rsid w:val="00B97B86"/>
    <w:rsid w:val="00BA0CCE"/>
    <w:rsid w:val="00BC33AD"/>
    <w:rsid w:val="00BD4231"/>
    <w:rsid w:val="00BD5973"/>
    <w:rsid w:val="00BF23D6"/>
    <w:rsid w:val="00C37076"/>
    <w:rsid w:val="00C8349D"/>
    <w:rsid w:val="00CE1BD6"/>
    <w:rsid w:val="00CF2E38"/>
    <w:rsid w:val="00CF3A0E"/>
    <w:rsid w:val="00CF5475"/>
    <w:rsid w:val="00D17827"/>
    <w:rsid w:val="00D17F6C"/>
    <w:rsid w:val="00D53DE7"/>
    <w:rsid w:val="00D7005E"/>
    <w:rsid w:val="00D70495"/>
    <w:rsid w:val="00D827AC"/>
    <w:rsid w:val="00D832E8"/>
    <w:rsid w:val="00DF7917"/>
    <w:rsid w:val="00E037E4"/>
    <w:rsid w:val="00E16AE0"/>
    <w:rsid w:val="00E20F25"/>
    <w:rsid w:val="00E23968"/>
    <w:rsid w:val="00E41367"/>
    <w:rsid w:val="00E713E0"/>
    <w:rsid w:val="00E73B33"/>
    <w:rsid w:val="00E75565"/>
    <w:rsid w:val="00E80F7C"/>
    <w:rsid w:val="00E94674"/>
    <w:rsid w:val="00EB211D"/>
    <w:rsid w:val="00EB5EC0"/>
    <w:rsid w:val="00EE5498"/>
    <w:rsid w:val="00F51137"/>
    <w:rsid w:val="00FA18FA"/>
    <w:rsid w:val="00FA2B05"/>
    <w:rsid w:val="00FC0D32"/>
    <w:rsid w:val="00FD0597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31E84A5-72E8-47B8-AA35-93FC16D4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E8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7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5000"/>
  </w:style>
  <w:style w:type="paragraph" w:styleId="Altbilgi">
    <w:name w:val="footer"/>
    <w:basedOn w:val="Normal"/>
    <w:link w:val="AltbilgiChar"/>
    <w:uiPriority w:val="99"/>
    <w:unhideWhenUsed/>
    <w:rsid w:val="0007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5000"/>
  </w:style>
  <w:style w:type="table" w:styleId="TabloKlavuzu">
    <w:name w:val="Table Grid"/>
    <w:basedOn w:val="NormalTablo"/>
    <w:uiPriority w:val="39"/>
    <w:rsid w:val="00EB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 10</cp:lastModifiedBy>
  <cp:revision>26</cp:revision>
  <cp:lastPrinted>2023-12-13T08:23:00Z</cp:lastPrinted>
  <dcterms:created xsi:type="dcterms:W3CDTF">2023-09-29T12:39:00Z</dcterms:created>
  <dcterms:modified xsi:type="dcterms:W3CDTF">2024-01-15T07:08:00Z</dcterms:modified>
</cp:coreProperties>
</file>